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6520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877D6E" w:rsidRPr="00D547AF" w14:paraId="6E5BFCAA" w14:textId="77777777" w:rsidTr="00D547AF">
        <w:tc>
          <w:tcPr>
            <w:tcW w:w="6520" w:type="dxa"/>
          </w:tcPr>
          <w:p w14:paraId="2B31A608" w14:textId="30236AD0" w:rsidR="00877D6E" w:rsidRDefault="00877D6E" w:rsidP="00877D6E">
            <w:pPr>
              <w:pStyle w:val="af0"/>
              <w:tabs>
                <w:tab w:val="left" w:pos="4678"/>
                <w:tab w:val="left" w:pos="10348"/>
                <w:tab w:val="left" w:pos="10490"/>
              </w:tabs>
              <w:ind w:right="-1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>Приложение № 1</w:t>
            </w:r>
            <w:r>
              <w:rPr>
                <w:sz w:val="28"/>
                <w:szCs w:val="28"/>
                <w:lang w:val="ru-RU"/>
              </w:rPr>
              <w:br/>
              <w:t xml:space="preserve">к </w:t>
            </w:r>
            <w:r w:rsidR="00D547AF">
              <w:rPr>
                <w:sz w:val="28"/>
                <w:szCs w:val="28"/>
                <w:lang w:val="ru-RU"/>
              </w:rPr>
              <w:t xml:space="preserve">извещению № </w:t>
            </w:r>
            <w:r w:rsidR="00C57939">
              <w:rPr>
                <w:sz w:val="28"/>
                <w:szCs w:val="28"/>
                <w:lang w:val="ru-RU"/>
              </w:rPr>
              <w:t>3</w:t>
            </w:r>
            <w:r w:rsidR="00D547AF">
              <w:rPr>
                <w:sz w:val="28"/>
                <w:szCs w:val="28"/>
                <w:lang w:val="ru-RU"/>
              </w:rPr>
              <w:t>-КРТ/</w:t>
            </w:r>
            <w:r w:rsidR="00404362">
              <w:rPr>
                <w:sz w:val="28"/>
                <w:szCs w:val="28"/>
                <w:lang w:val="ru-RU"/>
              </w:rPr>
              <w:t>2025</w:t>
            </w:r>
          </w:p>
          <w:p w14:paraId="2ABB4BE9" w14:textId="72488EE4" w:rsidR="00237DF9" w:rsidRPr="00D547AF" w:rsidRDefault="00237DF9" w:rsidP="00237DF9">
            <w:pPr>
              <w:pStyle w:val="af0"/>
              <w:tabs>
                <w:tab w:val="left" w:pos="10348"/>
                <w:tab w:val="left" w:pos="10490"/>
              </w:tabs>
              <w:ind w:right="-1"/>
              <w:rPr>
                <w:i/>
                <w:sz w:val="28"/>
                <w:szCs w:val="28"/>
                <w:lang w:val="ru-RU"/>
              </w:rPr>
            </w:pPr>
          </w:p>
        </w:tc>
      </w:tr>
    </w:tbl>
    <w:p w14:paraId="59F8E97C" w14:textId="77777777" w:rsidR="005607B8" w:rsidRDefault="005607B8" w:rsidP="005607B8">
      <w:pPr>
        <w:pStyle w:val="a4"/>
        <w:tabs>
          <w:tab w:val="left" w:pos="10348"/>
          <w:tab w:val="left" w:pos="10490"/>
        </w:tabs>
        <w:rPr>
          <w:i/>
          <w:sz w:val="22"/>
          <w:lang w:val="ru-RU"/>
        </w:rPr>
      </w:pPr>
    </w:p>
    <w:p w14:paraId="3D11ACBB" w14:textId="77777777" w:rsidR="00350668" w:rsidRDefault="00350668" w:rsidP="005607B8">
      <w:pPr>
        <w:pStyle w:val="a4"/>
        <w:tabs>
          <w:tab w:val="left" w:pos="10348"/>
          <w:tab w:val="left" w:pos="10490"/>
        </w:tabs>
        <w:rPr>
          <w:i/>
          <w:sz w:val="22"/>
          <w:lang w:val="ru-RU"/>
        </w:rPr>
      </w:pPr>
    </w:p>
    <w:p w14:paraId="3D223142" w14:textId="77777777" w:rsidR="005607B8" w:rsidRDefault="005607B8" w:rsidP="005607B8">
      <w:pPr>
        <w:pStyle w:val="a4"/>
        <w:jc w:val="center"/>
        <w:rPr>
          <w:lang w:val="ru-RU"/>
        </w:rPr>
      </w:pPr>
      <w:r>
        <w:rPr>
          <w:lang w:val="ru-RU"/>
        </w:rPr>
        <w:t>МЕСТОПОЛОЖЕНИЕ И ГРАНИЦЫ</w:t>
      </w:r>
    </w:p>
    <w:p w14:paraId="63C88A70" w14:textId="79DC5659" w:rsidR="009128C5" w:rsidRPr="00965B2D" w:rsidRDefault="00B5758E" w:rsidP="00343454">
      <w:pPr>
        <w:pStyle w:val="a4"/>
        <w:jc w:val="center"/>
        <w:rPr>
          <w:lang w:val="ru-RU"/>
        </w:rPr>
      </w:pPr>
      <w:r w:rsidRPr="00965B2D">
        <w:rPr>
          <w:lang w:val="ru-RU"/>
        </w:rPr>
        <w:t>т</w:t>
      </w:r>
      <w:r w:rsidR="00121EFD" w:rsidRPr="00965B2D">
        <w:rPr>
          <w:lang w:val="ru-RU"/>
        </w:rPr>
        <w:t>ерритории</w:t>
      </w:r>
      <w:r w:rsidR="009128C5" w:rsidRPr="00965B2D">
        <w:rPr>
          <w:lang w:val="ru-RU"/>
        </w:rPr>
        <w:t xml:space="preserve"> жилой застройки в</w:t>
      </w:r>
      <w:r w:rsidR="005607B8" w:rsidRPr="00965B2D">
        <w:rPr>
          <w:rFonts w:eastAsia="Calibri"/>
          <w:bCs/>
          <w:lang w:val="ru-RU"/>
        </w:rPr>
        <w:t xml:space="preserve"> границах улиц</w:t>
      </w:r>
      <w:r w:rsidR="00E04EB0" w:rsidRPr="00965B2D">
        <w:rPr>
          <w:rFonts w:eastAsia="Calibri"/>
          <w:bCs/>
          <w:lang w:val="ru-RU"/>
        </w:rPr>
        <w:t>:</w:t>
      </w:r>
      <w:r w:rsidR="005607B8" w:rsidRPr="00965B2D">
        <w:rPr>
          <w:rFonts w:eastAsia="Calibri"/>
          <w:bCs/>
          <w:lang w:val="ru-RU"/>
        </w:rPr>
        <w:t xml:space="preserve"> </w:t>
      </w:r>
      <w:r w:rsidR="00E24DF9" w:rsidRPr="00E24DF9">
        <w:rPr>
          <w:lang w:val="ru-RU"/>
        </w:rPr>
        <w:t xml:space="preserve">Масленникова – Маяковского </w:t>
      </w:r>
      <w:r w:rsidR="00E24DF9" w:rsidRPr="00E24DF9">
        <w:rPr>
          <w:lang w:val="ru-RU"/>
        </w:rPr>
        <w:br/>
        <w:t>в Октябрьском административном округе города Омска</w:t>
      </w:r>
      <w:r w:rsidR="009128C5" w:rsidRPr="00965B2D">
        <w:rPr>
          <w:lang w:val="ru-RU"/>
        </w:rPr>
        <w:t>, подлежащей комплексному развитию</w:t>
      </w:r>
    </w:p>
    <w:p w14:paraId="1F73E63F" w14:textId="77777777" w:rsidR="00343454" w:rsidRDefault="00343454" w:rsidP="00343454">
      <w:pPr>
        <w:pStyle w:val="a4"/>
        <w:jc w:val="center"/>
        <w:rPr>
          <w:lang w:val="ru-RU"/>
        </w:rPr>
      </w:pPr>
    </w:p>
    <w:p w14:paraId="3C54C685" w14:textId="06F045F3" w:rsidR="00350668" w:rsidRDefault="00350668" w:rsidP="00237DF9">
      <w:pPr>
        <w:widowControl/>
        <w:spacing w:after="200" w:line="276" w:lineRule="auto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7FCADCE" wp14:editId="53A46C36">
            <wp:extent cx="5688330" cy="385953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 l="3476" t="8348" r="3476" b="2375"/>
                    <a:stretch/>
                  </pic:blipFill>
                  <pic:spPr>
                    <a:xfrm>
                      <a:off x="0" y="0"/>
                      <a:ext cx="5688330" cy="385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84109" w14:textId="77777777" w:rsidR="00350668" w:rsidRDefault="00350668">
      <w:pPr>
        <w:widowControl/>
        <w:suppressAutoHyphens w:val="0"/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14:paraId="1877E82C" w14:textId="77777777" w:rsidR="00D825EA" w:rsidRDefault="00D825EA" w:rsidP="00D825EA">
      <w:pPr>
        <w:pStyle w:val="TableParagraph11"/>
        <w:tabs>
          <w:tab w:val="left" w:pos="9243"/>
        </w:tabs>
        <w:spacing w:befor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ПЕРЕЧЕНЬ</w:t>
      </w:r>
    </w:p>
    <w:p w14:paraId="4B12A9A3" w14:textId="77777777" w:rsidR="00D825EA" w:rsidRDefault="00D825EA" w:rsidP="00D825EA">
      <w:pPr>
        <w:pStyle w:val="TableParagraph11"/>
        <w:tabs>
          <w:tab w:val="left" w:pos="9243"/>
        </w:tabs>
        <w:spacing w:befor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координат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характерных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точек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границ территории </w:t>
      </w:r>
      <w:bookmarkStart w:id="1" w:name="_Hlk194915074"/>
      <w:r>
        <w:rPr>
          <w:rFonts w:ascii="Times New Roman" w:hAnsi="Times New Roman"/>
          <w:sz w:val="28"/>
        </w:rPr>
        <w:t>жилой застройки, подлежащей комплексному развитию,</w:t>
      </w:r>
      <w:r>
        <w:rPr>
          <w:rFonts w:ascii="Times New Roman" w:hAnsi="Times New Roman"/>
          <w:sz w:val="28"/>
        </w:rPr>
        <w:br/>
        <w:t>в границах улиц: Масленникова – Маяковского</w:t>
      </w:r>
    </w:p>
    <w:p w14:paraId="2602C143" w14:textId="77777777" w:rsidR="00D825EA" w:rsidRDefault="00D825EA" w:rsidP="00D825EA">
      <w:pPr>
        <w:pStyle w:val="TableParagraph11"/>
        <w:tabs>
          <w:tab w:val="left" w:pos="9243"/>
        </w:tabs>
        <w:spacing w:befor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Октябрьском</w:t>
      </w:r>
      <w:bookmarkEnd w:id="1"/>
      <w:r>
        <w:rPr>
          <w:rFonts w:ascii="Times New Roman" w:hAnsi="Times New Roman"/>
          <w:sz w:val="28"/>
        </w:rPr>
        <w:t xml:space="preserve"> административном округе города Омска </w:t>
      </w:r>
    </w:p>
    <w:p w14:paraId="52BCE228" w14:textId="77777777" w:rsidR="00D825EA" w:rsidRPr="00D825EA" w:rsidRDefault="00D825EA" w:rsidP="00D825EA">
      <w:pPr>
        <w:pStyle w:val="a4"/>
        <w:ind w:firstLine="709"/>
        <w:jc w:val="center"/>
        <w:rPr>
          <w:lang w:val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80"/>
        <w:gridCol w:w="3682"/>
        <w:gridCol w:w="3503"/>
      </w:tblGrid>
      <w:tr w:rsidR="00D825EA" w14:paraId="0CBF7C7E" w14:textId="77777777" w:rsidTr="00C6611C">
        <w:trPr>
          <w:trHeight w:val="254"/>
          <w:tblHeader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D08ED" w14:textId="77777777" w:rsidR="00D825EA" w:rsidRDefault="00D825EA" w:rsidP="00C6611C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точки</w:t>
            </w:r>
            <w:proofErr w:type="spellEnd"/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C3142" w14:textId="77777777" w:rsidR="00D825EA" w:rsidRDefault="00D825EA" w:rsidP="00C6611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A7D8D" w14:textId="77777777" w:rsidR="00D825EA" w:rsidRDefault="00D825EA" w:rsidP="00C6611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D825EA" w14:paraId="04A9B20F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A153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4C5CC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482188,21</w:t>
            </w:r>
          </w:p>
        </w:tc>
        <w:tc>
          <w:tcPr>
            <w:tcW w:w="3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4D205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2165124,87</w:t>
            </w:r>
          </w:p>
        </w:tc>
      </w:tr>
      <w:tr w:rsidR="00D825EA" w14:paraId="2EB5B473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08B50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D8029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482176,06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A87BA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2165125,65</w:t>
            </w:r>
          </w:p>
        </w:tc>
      </w:tr>
      <w:tr w:rsidR="00D825EA" w14:paraId="7A8CB5D2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7D5E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E2D9C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482163,44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85E76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2165126,56</w:t>
            </w:r>
          </w:p>
        </w:tc>
      </w:tr>
      <w:tr w:rsidR="00D825EA" w14:paraId="5490306A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83B25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1A5AD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482159,03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DB045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2165126,97</w:t>
            </w:r>
          </w:p>
        </w:tc>
      </w:tr>
      <w:tr w:rsidR="00D825EA" w14:paraId="544AA97C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E3B2F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14A65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482159,11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FFA1B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2165124,52</w:t>
            </w:r>
          </w:p>
        </w:tc>
      </w:tr>
      <w:tr w:rsidR="00D825EA" w14:paraId="7439067A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4E56B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21EE1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482152,44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74B86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2165125,05</w:t>
            </w:r>
          </w:p>
        </w:tc>
      </w:tr>
      <w:tr w:rsidR="00D825EA" w14:paraId="606315EC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A7C5E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1FA56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482152,61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DAD6D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2165127,44</w:t>
            </w:r>
          </w:p>
        </w:tc>
      </w:tr>
      <w:tr w:rsidR="00D825EA" w14:paraId="18AAB08F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CEB14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35122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482147,79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C4A4A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2165127,72</w:t>
            </w:r>
          </w:p>
        </w:tc>
      </w:tr>
      <w:tr w:rsidR="00D825EA" w14:paraId="3BB32679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0FD9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0F6FC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482147,06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004C1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2165114,70</w:t>
            </w:r>
          </w:p>
        </w:tc>
      </w:tr>
      <w:tr w:rsidR="00D825EA" w14:paraId="571D0EF6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7B8EF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EA5E2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482146,42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E88A5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2165105,36</w:t>
            </w:r>
          </w:p>
        </w:tc>
      </w:tr>
      <w:tr w:rsidR="00D825EA" w14:paraId="2622B372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3D839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AC8EB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482151,35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A9A6A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2165104,80</w:t>
            </w:r>
          </w:p>
        </w:tc>
      </w:tr>
      <w:tr w:rsidR="00D825EA" w14:paraId="4923A973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AD536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24650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482157,55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07920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2165104,50</w:t>
            </w:r>
          </w:p>
        </w:tc>
      </w:tr>
      <w:tr w:rsidR="00D825EA" w14:paraId="0CE59C99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87F1C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14950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482161,15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64A84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2165104,24</w:t>
            </w:r>
          </w:p>
        </w:tc>
      </w:tr>
      <w:tr w:rsidR="00D825EA" w14:paraId="7F2AABF8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49C2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DB8FD0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482161,51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8ED77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2165106,55</w:t>
            </w:r>
          </w:p>
        </w:tc>
      </w:tr>
      <w:tr w:rsidR="00D825EA" w14:paraId="1CABD1EA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43CB6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9D015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482176,90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097C9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2165105,52</w:t>
            </w:r>
          </w:p>
        </w:tc>
      </w:tr>
      <w:tr w:rsidR="00D825EA" w14:paraId="0803E9B8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0B3F6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48F73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482177,29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019A0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2165107,24</w:t>
            </w:r>
          </w:p>
        </w:tc>
      </w:tr>
      <w:tr w:rsidR="00D825EA" w14:paraId="42E94B31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9DC1D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DF4B6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482186,83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1E274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2165106,40</w:t>
            </w:r>
          </w:p>
        </w:tc>
      </w:tr>
      <w:tr w:rsidR="00D825EA" w14:paraId="2CD2587B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6627B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CCDB2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482187,64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BE44E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2165116,27</w:t>
            </w:r>
          </w:p>
        </w:tc>
      </w:tr>
      <w:tr w:rsidR="00D825EA" w14:paraId="78575C64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93FDA" w14:textId="77777777" w:rsidR="00D825EA" w:rsidRDefault="00D825EA" w:rsidP="00D825EA">
            <w:pPr>
              <w:pStyle w:val="ListParagraph11"/>
              <w:widowControl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34784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482188,21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B6B11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2165124,87</w:t>
            </w:r>
          </w:p>
        </w:tc>
      </w:tr>
      <w:tr w:rsidR="00D825EA" w14:paraId="6F6B91DE" w14:textId="77777777" w:rsidTr="00C6611C">
        <w:trPr>
          <w:trHeight w:val="245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053C6" w14:textId="77777777" w:rsidR="00D825EA" w:rsidRDefault="00D825EA" w:rsidP="00C6611C">
            <w:pPr>
              <w:pStyle w:val="ListParagraph11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ABF0D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033AE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</w:p>
        </w:tc>
      </w:tr>
      <w:tr w:rsidR="00D825EA" w14:paraId="5280D744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7F500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EC482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482197,19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5A251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2165220,16</w:t>
            </w:r>
          </w:p>
        </w:tc>
      </w:tr>
      <w:tr w:rsidR="00D825EA" w14:paraId="3CA06937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F1D60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6C544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482173,37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A8FEE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2165222,33</w:t>
            </w:r>
          </w:p>
        </w:tc>
      </w:tr>
      <w:tr w:rsidR="00D825EA" w14:paraId="195A6623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2EF5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34DE2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482168,97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FD20F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2165222,66</w:t>
            </w:r>
          </w:p>
        </w:tc>
      </w:tr>
      <w:tr w:rsidR="00D825EA" w14:paraId="2B321C23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D1AA4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3DBD2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482164,58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4E3C0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2165223,01</w:t>
            </w:r>
          </w:p>
        </w:tc>
      </w:tr>
      <w:tr w:rsidR="00D825EA" w14:paraId="3C2DC248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E26F5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96057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482164,10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1D38D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2165223,05</w:t>
            </w:r>
          </w:p>
        </w:tc>
      </w:tr>
      <w:tr w:rsidR="00D825EA" w14:paraId="0D401EA2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319F3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7584B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482164,22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306FD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2165224,43</w:t>
            </w:r>
          </w:p>
        </w:tc>
      </w:tr>
      <w:tr w:rsidR="00D825EA" w14:paraId="4CC33A9F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3F71A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BA0E0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482162,62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771BD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2165224,57</w:t>
            </w:r>
          </w:p>
        </w:tc>
      </w:tr>
      <w:tr w:rsidR="00D825EA" w14:paraId="2B455EBC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CD33B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066BD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482162,43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20E24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2165223,20</w:t>
            </w:r>
          </w:p>
        </w:tc>
      </w:tr>
      <w:tr w:rsidR="00D825EA" w14:paraId="5EE0054C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01C41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8A7CD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482151,29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A5A88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2165224,12</w:t>
            </w:r>
          </w:p>
        </w:tc>
      </w:tr>
      <w:tr w:rsidR="00D825EA" w14:paraId="2CA76595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8120B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91D3E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482149,88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3A6EB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2165224,31</w:t>
            </w:r>
          </w:p>
        </w:tc>
      </w:tr>
      <w:tr w:rsidR="00D825EA" w14:paraId="316F4626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0C14C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454FB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482149,91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CE8E5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2165224,23</w:t>
            </w:r>
          </w:p>
        </w:tc>
      </w:tr>
      <w:tr w:rsidR="00D825EA" w14:paraId="76418233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F90C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901A5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482143,15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1114C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2165225,00</w:t>
            </w:r>
          </w:p>
        </w:tc>
      </w:tr>
      <w:tr w:rsidR="00D825EA" w14:paraId="70E19572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C674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62795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482135,57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957FE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2165225,66</w:t>
            </w:r>
          </w:p>
        </w:tc>
      </w:tr>
      <w:tr w:rsidR="00D825EA" w14:paraId="05AAC6E9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F1F17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885C1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482131,37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01322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2165225,96</w:t>
            </w:r>
          </w:p>
        </w:tc>
      </w:tr>
      <w:tr w:rsidR="00D825EA" w14:paraId="038510AC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D9E08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45406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482124,42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85016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2165226,44</w:t>
            </w:r>
          </w:p>
        </w:tc>
      </w:tr>
      <w:tr w:rsidR="00D825EA" w14:paraId="5E3CAD92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D3E33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7E858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482097,38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94C2F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2165228,65</w:t>
            </w:r>
          </w:p>
        </w:tc>
      </w:tr>
      <w:tr w:rsidR="00D825EA" w14:paraId="5B996BEF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B95AD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9ED4E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482095,59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1B2E9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2165205,60</w:t>
            </w:r>
          </w:p>
        </w:tc>
      </w:tr>
      <w:tr w:rsidR="00D825EA" w14:paraId="702ECB62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EA11E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7C7F3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482094,66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E9D20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2165196,83</w:t>
            </w:r>
          </w:p>
        </w:tc>
      </w:tr>
      <w:tr w:rsidR="00D825EA" w14:paraId="211A1561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D6B0F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0ED0D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482092,91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2D3F4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2165180,59</w:t>
            </w:r>
          </w:p>
        </w:tc>
      </w:tr>
      <w:tr w:rsidR="00D825EA" w14:paraId="7130DBC4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E6A2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697C3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482091,19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8F58C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2165164,63</w:t>
            </w:r>
          </w:p>
        </w:tc>
      </w:tr>
      <w:tr w:rsidR="00D825EA" w14:paraId="0E3B397D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DB38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5FEA3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482110,24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68077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2165163,33</w:t>
            </w:r>
          </w:p>
        </w:tc>
      </w:tr>
      <w:tr w:rsidR="00D825EA" w14:paraId="432AEAAF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253D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64AD0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482110,96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0C323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2165163,28</w:t>
            </w:r>
          </w:p>
        </w:tc>
      </w:tr>
      <w:tr w:rsidR="00D825EA" w14:paraId="16AD54A5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A14AA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79679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482119,24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47C31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2165162,69</w:t>
            </w:r>
          </w:p>
        </w:tc>
      </w:tr>
      <w:tr w:rsidR="00D825EA" w14:paraId="378B845A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506B3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EC2D0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482119,33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491D5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2165162,70</w:t>
            </w:r>
          </w:p>
        </w:tc>
      </w:tr>
      <w:tr w:rsidR="00D825EA" w14:paraId="7E78FDFD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140CA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F8C40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482122,40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471A8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2165162,36</w:t>
            </w:r>
          </w:p>
        </w:tc>
      </w:tr>
      <w:tr w:rsidR="00D825EA" w14:paraId="38A383DF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4C973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1020A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482123,05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81B7D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2165162,30</w:t>
            </w:r>
          </w:p>
        </w:tc>
      </w:tr>
      <w:tr w:rsidR="00D825EA" w14:paraId="337E3CDE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6C66B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6F0DB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482123,43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2D050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2165161,96</w:t>
            </w:r>
          </w:p>
        </w:tc>
      </w:tr>
      <w:tr w:rsidR="00D825EA" w14:paraId="77D54C47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E625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6D695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482134,90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2F45D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2165161,08</w:t>
            </w:r>
          </w:p>
        </w:tc>
      </w:tr>
      <w:tr w:rsidR="00D825EA" w14:paraId="1188CB8E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3E59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0C528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482155,36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86DCB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2165159,52</w:t>
            </w:r>
          </w:p>
        </w:tc>
      </w:tr>
      <w:tr w:rsidR="00D825EA" w14:paraId="1CCAB170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5D303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CFE6B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482163,95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93107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2165158,89</w:t>
            </w:r>
          </w:p>
        </w:tc>
      </w:tr>
      <w:tr w:rsidR="00D825EA" w14:paraId="50E7501C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CBA3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1FDAA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482171,07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D273E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2165158,16</w:t>
            </w:r>
          </w:p>
        </w:tc>
      </w:tr>
      <w:tr w:rsidR="00D825EA" w14:paraId="5282EE76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9332A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CA8CC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482172,52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49273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2165158,01</w:t>
            </w:r>
          </w:p>
        </w:tc>
      </w:tr>
      <w:tr w:rsidR="00D825EA" w14:paraId="55B1CEA1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16E9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2ADA8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482191,37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CC4AB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2165156,36</w:t>
            </w:r>
          </w:p>
        </w:tc>
      </w:tr>
      <w:tr w:rsidR="00D825EA" w14:paraId="27101B6B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0CFA8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B195A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482194,72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869CF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2165188,42</w:t>
            </w:r>
          </w:p>
        </w:tc>
      </w:tr>
      <w:tr w:rsidR="00D825EA" w14:paraId="004E1BFE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89CF5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A289C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482195,44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4DF0E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2165200,82</w:t>
            </w:r>
          </w:p>
        </w:tc>
      </w:tr>
      <w:tr w:rsidR="00D825EA" w14:paraId="56AC0702" w14:textId="77777777" w:rsidTr="00C6611C">
        <w:trPr>
          <w:trHeight w:val="3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49525" w14:textId="77777777" w:rsidR="00D825EA" w:rsidRDefault="00D825EA" w:rsidP="00D825EA">
            <w:pPr>
              <w:pStyle w:val="ListParagraph11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A9D4A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482197,19</w:t>
            </w:r>
          </w:p>
        </w:tc>
        <w:tc>
          <w:tcPr>
            <w:tcW w:w="3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0D084" w14:textId="77777777" w:rsidR="00D825EA" w:rsidRDefault="00D825EA" w:rsidP="00C6611C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2165220,16</w:t>
            </w:r>
          </w:p>
        </w:tc>
      </w:tr>
    </w:tbl>
    <w:p w14:paraId="2095B444" w14:textId="77777777" w:rsidR="00D825EA" w:rsidRDefault="00D825EA" w:rsidP="00D825EA">
      <w:pPr>
        <w:tabs>
          <w:tab w:val="left" w:pos="8149"/>
        </w:tabs>
        <w:jc w:val="center"/>
        <w:rPr>
          <w:sz w:val="28"/>
        </w:rPr>
      </w:pPr>
    </w:p>
    <w:p w14:paraId="2A3154B2" w14:textId="77777777" w:rsidR="00D825EA" w:rsidRDefault="00D825EA" w:rsidP="00D825EA">
      <w:pPr>
        <w:tabs>
          <w:tab w:val="left" w:pos="8149"/>
        </w:tabs>
        <w:jc w:val="center"/>
        <w:rPr>
          <w:sz w:val="28"/>
        </w:rPr>
      </w:pPr>
    </w:p>
    <w:p w14:paraId="418AE8C9" w14:textId="77777777" w:rsidR="00D825EA" w:rsidRDefault="00D825EA" w:rsidP="00D825EA">
      <w:pPr>
        <w:tabs>
          <w:tab w:val="left" w:pos="8149"/>
        </w:tabs>
        <w:jc w:val="center"/>
        <w:rPr>
          <w:sz w:val="28"/>
        </w:rPr>
      </w:pPr>
    </w:p>
    <w:p w14:paraId="091142BC" w14:textId="77777777" w:rsidR="00D825EA" w:rsidRDefault="00D825EA" w:rsidP="00D825EA">
      <w:pPr>
        <w:tabs>
          <w:tab w:val="left" w:pos="8149"/>
        </w:tabs>
        <w:jc w:val="center"/>
        <w:rPr>
          <w:sz w:val="28"/>
        </w:rPr>
      </w:pPr>
    </w:p>
    <w:p w14:paraId="7639E65C" w14:textId="77777777" w:rsidR="00D825EA" w:rsidRDefault="00D825EA" w:rsidP="00D825EA">
      <w:pPr>
        <w:tabs>
          <w:tab w:val="left" w:pos="8149"/>
        </w:tabs>
        <w:jc w:val="center"/>
        <w:rPr>
          <w:sz w:val="28"/>
        </w:rPr>
      </w:pPr>
    </w:p>
    <w:p w14:paraId="26473CE0" w14:textId="77777777" w:rsidR="00D825EA" w:rsidRDefault="00D825EA" w:rsidP="00D825EA">
      <w:pPr>
        <w:tabs>
          <w:tab w:val="left" w:pos="8149"/>
        </w:tabs>
        <w:jc w:val="center"/>
        <w:rPr>
          <w:sz w:val="28"/>
        </w:rPr>
      </w:pPr>
    </w:p>
    <w:p w14:paraId="15F7351E" w14:textId="77777777" w:rsidR="00D825EA" w:rsidRDefault="00D825EA" w:rsidP="00D825EA">
      <w:pPr>
        <w:tabs>
          <w:tab w:val="left" w:pos="8149"/>
        </w:tabs>
        <w:jc w:val="center"/>
        <w:rPr>
          <w:sz w:val="28"/>
        </w:rPr>
      </w:pPr>
    </w:p>
    <w:p w14:paraId="47BD8E46" w14:textId="77777777" w:rsidR="00D825EA" w:rsidRDefault="00D825EA" w:rsidP="00D825EA">
      <w:pPr>
        <w:tabs>
          <w:tab w:val="left" w:pos="8149"/>
        </w:tabs>
        <w:jc w:val="center"/>
        <w:rPr>
          <w:sz w:val="28"/>
        </w:rPr>
      </w:pPr>
    </w:p>
    <w:p w14:paraId="4E07ED1E" w14:textId="77777777" w:rsidR="00D825EA" w:rsidRDefault="00D825EA" w:rsidP="00D825EA">
      <w:pPr>
        <w:tabs>
          <w:tab w:val="left" w:pos="8149"/>
        </w:tabs>
        <w:jc w:val="center"/>
        <w:rPr>
          <w:sz w:val="28"/>
        </w:rPr>
      </w:pPr>
    </w:p>
    <w:p w14:paraId="21208200" w14:textId="77777777" w:rsidR="00D825EA" w:rsidRDefault="00D825EA" w:rsidP="00D825EA">
      <w:pPr>
        <w:tabs>
          <w:tab w:val="left" w:pos="8149"/>
        </w:tabs>
        <w:jc w:val="center"/>
        <w:rPr>
          <w:sz w:val="28"/>
        </w:rPr>
      </w:pPr>
    </w:p>
    <w:p w14:paraId="7727F544" w14:textId="77777777" w:rsidR="00D825EA" w:rsidRDefault="00D825EA" w:rsidP="00D825EA">
      <w:pPr>
        <w:tabs>
          <w:tab w:val="left" w:pos="8149"/>
        </w:tabs>
        <w:jc w:val="center"/>
        <w:rPr>
          <w:sz w:val="28"/>
        </w:rPr>
      </w:pPr>
    </w:p>
    <w:p w14:paraId="52F9258B" w14:textId="77777777" w:rsidR="00D825EA" w:rsidRDefault="00D825EA" w:rsidP="00D825EA">
      <w:pPr>
        <w:tabs>
          <w:tab w:val="left" w:pos="8149"/>
        </w:tabs>
        <w:jc w:val="center"/>
        <w:rPr>
          <w:sz w:val="28"/>
        </w:rPr>
      </w:pPr>
    </w:p>
    <w:p w14:paraId="3B221871" w14:textId="77777777" w:rsidR="00D825EA" w:rsidRDefault="00D825EA" w:rsidP="00D825EA">
      <w:pPr>
        <w:tabs>
          <w:tab w:val="left" w:pos="8149"/>
        </w:tabs>
        <w:jc w:val="center"/>
        <w:rPr>
          <w:sz w:val="28"/>
        </w:rPr>
      </w:pPr>
    </w:p>
    <w:p w14:paraId="261083D0" w14:textId="77777777" w:rsidR="00D825EA" w:rsidRDefault="00D825EA" w:rsidP="00D825EA">
      <w:pPr>
        <w:tabs>
          <w:tab w:val="left" w:pos="8149"/>
        </w:tabs>
        <w:jc w:val="center"/>
        <w:rPr>
          <w:sz w:val="28"/>
        </w:rPr>
      </w:pPr>
    </w:p>
    <w:p w14:paraId="629D9774" w14:textId="77777777" w:rsidR="00D825EA" w:rsidRDefault="00D825EA" w:rsidP="00D825EA">
      <w:pPr>
        <w:tabs>
          <w:tab w:val="left" w:pos="8149"/>
        </w:tabs>
        <w:jc w:val="center"/>
        <w:rPr>
          <w:sz w:val="28"/>
        </w:rPr>
      </w:pPr>
    </w:p>
    <w:p w14:paraId="52C835A0" w14:textId="77777777" w:rsidR="00D825EA" w:rsidRDefault="00D825EA" w:rsidP="00D825EA">
      <w:pPr>
        <w:tabs>
          <w:tab w:val="left" w:pos="8149"/>
        </w:tabs>
        <w:jc w:val="center"/>
        <w:rPr>
          <w:sz w:val="28"/>
        </w:rPr>
      </w:pPr>
    </w:p>
    <w:p w14:paraId="65BE17F6" w14:textId="77777777" w:rsidR="00D825EA" w:rsidRDefault="00D825EA" w:rsidP="00D825EA">
      <w:pPr>
        <w:tabs>
          <w:tab w:val="left" w:pos="8149"/>
        </w:tabs>
        <w:jc w:val="center"/>
        <w:rPr>
          <w:sz w:val="28"/>
        </w:rPr>
      </w:pPr>
    </w:p>
    <w:p w14:paraId="48AA143B" w14:textId="77777777" w:rsidR="00D825EA" w:rsidRDefault="00D825EA" w:rsidP="00D825EA">
      <w:pPr>
        <w:tabs>
          <w:tab w:val="left" w:pos="8149"/>
        </w:tabs>
        <w:jc w:val="center"/>
        <w:rPr>
          <w:sz w:val="28"/>
        </w:rPr>
      </w:pPr>
    </w:p>
    <w:p w14:paraId="3FD6E96F" w14:textId="77777777" w:rsidR="00D825EA" w:rsidRDefault="00D825EA" w:rsidP="00D825EA">
      <w:pPr>
        <w:tabs>
          <w:tab w:val="left" w:pos="8149"/>
        </w:tabs>
        <w:jc w:val="center"/>
        <w:rPr>
          <w:sz w:val="28"/>
        </w:rPr>
      </w:pPr>
    </w:p>
    <w:p w14:paraId="32C62489" w14:textId="77777777" w:rsidR="00D825EA" w:rsidRDefault="00D825EA" w:rsidP="00D825EA">
      <w:pPr>
        <w:tabs>
          <w:tab w:val="left" w:pos="8149"/>
        </w:tabs>
        <w:jc w:val="center"/>
        <w:rPr>
          <w:sz w:val="28"/>
        </w:rPr>
      </w:pPr>
    </w:p>
    <w:p w14:paraId="7674741B" w14:textId="77777777" w:rsidR="00D825EA" w:rsidRDefault="00D825EA" w:rsidP="00D825EA">
      <w:pPr>
        <w:tabs>
          <w:tab w:val="left" w:pos="8149"/>
        </w:tabs>
        <w:jc w:val="center"/>
        <w:rPr>
          <w:sz w:val="28"/>
        </w:rPr>
      </w:pPr>
    </w:p>
    <w:p w14:paraId="6C9735EE" w14:textId="77777777" w:rsidR="00D825EA" w:rsidRDefault="00D825EA" w:rsidP="00D825EA">
      <w:pPr>
        <w:tabs>
          <w:tab w:val="left" w:pos="8149"/>
        </w:tabs>
        <w:jc w:val="center"/>
        <w:rPr>
          <w:sz w:val="28"/>
        </w:rPr>
      </w:pPr>
    </w:p>
    <w:p w14:paraId="7FFCCAB1" w14:textId="77777777" w:rsidR="00D825EA" w:rsidRDefault="00D825EA" w:rsidP="00D825EA">
      <w:pPr>
        <w:tabs>
          <w:tab w:val="left" w:pos="8149"/>
        </w:tabs>
        <w:jc w:val="center"/>
        <w:rPr>
          <w:sz w:val="28"/>
        </w:rPr>
      </w:pPr>
    </w:p>
    <w:p w14:paraId="1FF8E369" w14:textId="77777777" w:rsidR="00D825EA" w:rsidRDefault="00D825EA" w:rsidP="00D825EA">
      <w:pPr>
        <w:tabs>
          <w:tab w:val="left" w:pos="8149"/>
        </w:tabs>
        <w:jc w:val="center"/>
        <w:rPr>
          <w:sz w:val="28"/>
        </w:rPr>
      </w:pPr>
    </w:p>
    <w:p w14:paraId="2A38F768" w14:textId="77777777" w:rsidR="00D825EA" w:rsidRDefault="00D825EA" w:rsidP="00D825EA">
      <w:pPr>
        <w:tabs>
          <w:tab w:val="left" w:pos="8149"/>
        </w:tabs>
        <w:jc w:val="center"/>
        <w:rPr>
          <w:sz w:val="28"/>
        </w:rPr>
      </w:pPr>
    </w:p>
    <w:p w14:paraId="1CA81051" w14:textId="77777777" w:rsidR="00CB52AC" w:rsidRDefault="00CB52AC">
      <w:r>
        <w:br w:type="page"/>
      </w:r>
    </w:p>
    <w:tbl>
      <w:tblPr>
        <w:tblStyle w:val="af3"/>
        <w:tblpPr w:leftFromText="180" w:rightFromText="180" w:vertAnchor="text" w:horzAnchor="margin" w:tblpXSpec="right" w:tblpY="-81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984"/>
      </w:tblGrid>
      <w:tr w:rsidR="00D825EA" w14:paraId="09492221" w14:textId="77777777" w:rsidTr="00C6611C">
        <w:trPr>
          <w:jc w:val="righ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802AA39" w14:textId="604A478F" w:rsidR="00D825EA" w:rsidRDefault="00D825EA" w:rsidP="00C6611C">
            <w:pPr>
              <w:jc w:val="both"/>
            </w:pPr>
          </w:p>
        </w:tc>
      </w:tr>
    </w:tbl>
    <w:p w14:paraId="35F2C53F" w14:textId="77777777" w:rsidR="00D825EA" w:rsidRDefault="00D825EA" w:rsidP="00D825EA">
      <w:pPr>
        <w:tabs>
          <w:tab w:val="left" w:pos="3210"/>
        </w:tabs>
        <w:jc w:val="center"/>
        <w:rPr>
          <w:sz w:val="28"/>
        </w:rPr>
      </w:pPr>
    </w:p>
    <w:p w14:paraId="3D85E05F" w14:textId="77777777" w:rsidR="00D825EA" w:rsidRPr="00D825EA" w:rsidRDefault="00D825EA" w:rsidP="00D825EA">
      <w:pPr>
        <w:tabs>
          <w:tab w:val="left" w:pos="3210"/>
        </w:tabs>
        <w:jc w:val="center"/>
        <w:rPr>
          <w:sz w:val="28"/>
          <w:lang w:val="ru-RU"/>
        </w:rPr>
      </w:pPr>
      <w:r w:rsidRPr="00D825EA">
        <w:rPr>
          <w:sz w:val="28"/>
          <w:lang w:val="ru-RU"/>
        </w:rPr>
        <w:t>ПЕРЕЧЕНЬ</w:t>
      </w:r>
    </w:p>
    <w:p w14:paraId="53FD7839" w14:textId="77777777" w:rsidR="00D825EA" w:rsidRPr="00D825EA" w:rsidRDefault="00D825EA" w:rsidP="00D825EA">
      <w:pPr>
        <w:tabs>
          <w:tab w:val="left" w:pos="3210"/>
        </w:tabs>
        <w:jc w:val="center"/>
        <w:rPr>
          <w:sz w:val="28"/>
          <w:lang w:val="ru-RU"/>
        </w:rPr>
      </w:pPr>
      <w:r w:rsidRPr="00D825EA">
        <w:rPr>
          <w:sz w:val="28"/>
          <w:lang w:val="ru-RU"/>
        </w:rPr>
        <w:t xml:space="preserve">земельных участков, включенных в границы </w:t>
      </w:r>
      <w:bookmarkStart w:id="2" w:name="_Hlk188969528"/>
      <w:r w:rsidRPr="00D825EA">
        <w:rPr>
          <w:sz w:val="28"/>
          <w:lang w:val="ru-RU"/>
        </w:rPr>
        <w:t xml:space="preserve">территории жилой застройки, подлежащей комплексному развитию, </w:t>
      </w:r>
    </w:p>
    <w:p w14:paraId="3DFA0922" w14:textId="77777777" w:rsidR="00D825EA" w:rsidRPr="00D825EA" w:rsidRDefault="00D825EA" w:rsidP="00D825EA">
      <w:pPr>
        <w:tabs>
          <w:tab w:val="left" w:pos="3210"/>
        </w:tabs>
        <w:jc w:val="center"/>
        <w:rPr>
          <w:sz w:val="28"/>
          <w:lang w:val="ru-RU"/>
        </w:rPr>
      </w:pPr>
      <w:r w:rsidRPr="00D825EA">
        <w:rPr>
          <w:sz w:val="28"/>
          <w:lang w:val="ru-RU"/>
        </w:rPr>
        <w:t>в границах улиц: Масленникова – Маяковского</w:t>
      </w:r>
    </w:p>
    <w:p w14:paraId="3C3D42CE" w14:textId="77777777" w:rsidR="00D825EA" w:rsidRPr="00D825EA" w:rsidRDefault="00D825EA" w:rsidP="00D825EA">
      <w:pPr>
        <w:tabs>
          <w:tab w:val="left" w:pos="3210"/>
        </w:tabs>
        <w:jc w:val="center"/>
        <w:rPr>
          <w:sz w:val="28"/>
          <w:lang w:val="ru-RU"/>
        </w:rPr>
      </w:pPr>
      <w:r w:rsidRPr="00D825EA">
        <w:rPr>
          <w:sz w:val="28"/>
          <w:lang w:val="ru-RU"/>
        </w:rPr>
        <w:t>в Октябрьском</w:t>
      </w:r>
      <w:bookmarkEnd w:id="2"/>
      <w:r w:rsidRPr="00D825EA">
        <w:rPr>
          <w:sz w:val="28"/>
          <w:lang w:val="ru-RU"/>
        </w:rPr>
        <w:t xml:space="preserve"> административном округе города Омска*</w:t>
      </w:r>
    </w:p>
    <w:p w14:paraId="1538B06E" w14:textId="77777777" w:rsidR="00D825EA" w:rsidRPr="00D825EA" w:rsidRDefault="00D825EA" w:rsidP="00D825EA">
      <w:pPr>
        <w:tabs>
          <w:tab w:val="left" w:pos="3210"/>
        </w:tabs>
        <w:jc w:val="center"/>
        <w:rPr>
          <w:sz w:val="28"/>
          <w:lang w:val="ru-RU"/>
        </w:rPr>
      </w:pP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559"/>
        <w:gridCol w:w="4961"/>
      </w:tblGrid>
      <w:tr w:rsidR="009453C2" w14:paraId="7E755B05" w14:textId="77777777" w:rsidTr="009453C2">
        <w:trPr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F41C" w14:textId="77777777" w:rsidR="009453C2" w:rsidRDefault="009453C2" w:rsidP="00886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884C8" w14:textId="77777777" w:rsidR="009453C2" w:rsidRDefault="009453C2" w:rsidP="00886D4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Кадастровый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DC1D" w14:textId="77777777" w:rsidR="00307512" w:rsidRDefault="009453C2" w:rsidP="00886D44">
            <w:pPr>
              <w:jc w:val="center"/>
              <w:rPr>
                <w:color w:val="000000" w:themeColor="text1"/>
                <w:sz w:val="24"/>
                <w:lang w:val="ru-RU"/>
              </w:rPr>
            </w:pPr>
            <w:r w:rsidRPr="009453C2">
              <w:rPr>
                <w:color w:val="000000" w:themeColor="text1"/>
                <w:sz w:val="24"/>
                <w:lang w:val="ru-RU"/>
              </w:rPr>
              <w:t>Площадь земельного участка,</w:t>
            </w:r>
          </w:p>
          <w:p w14:paraId="700A9F62" w14:textId="69B74410" w:rsidR="009453C2" w:rsidRPr="009453C2" w:rsidRDefault="009453C2" w:rsidP="00886D44">
            <w:pPr>
              <w:jc w:val="center"/>
              <w:rPr>
                <w:color w:val="000000" w:themeColor="text1"/>
                <w:sz w:val="24"/>
                <w:lang w:val="ru-RU"/>
              </w:rPr>
            </w:pPr>
            <w:r w:rsidRPr="009453C2">
              <w:rPr>
                <w:color w:val="000000" w:themeColor="text1"/>
                <w:sz w:val="24"/>
                <w:lang w:val="ru-RU"/>
              </w:rPr>
              <w:t>кв. 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1624F" w14:textId="77777777" w:rsidR="009453C2" w:rsidRDefault="009453C2" w:rsidP="00886D4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Местоположение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участка</w:t>
            </w:r>
            <w:proofErr w:type="spellEnd"/>
          </w:p>
        </w:tc>
      </w:tr>
      <w:tr w:rsidR="009453C2" w:rsidRPr="002A4811" w14:paraId="733BD879" w14:textId="77777777" w:rsidTr="009453C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1C55A" w14:textId="77777777" w:rsidR="009453C2" w:rsidRDefault="009453C2" w:rsidP="009453C2">
            <w:pPr>
              <w:pStyle w:val="ListParagraph11"/>
              <w:widowControl/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F552" w14:textId="77777777" w:rsidR="009453C2" w:rsidRDefault="009453C2" w:rsidP="00886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55:36:090204:469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2CB9" w14:textId="77777777" w:rsidR="009453C2" w:rsidRDefault="009453C2" w:rsidP="00886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C7832" w14:textId="5EDD99D6" w:rsidR="009453C2" w:rsidRPr="009453C2" w:rsidRDefault="009453C2" w:rsidP="00886D44">
            <w:pPr>
              <w:rPr>
                <w:sz w:val="24"/>
                <w:lang w:val="ru-RU"/>
              </w:rPr>
            </w:pPr>
            <w:r w:rsidRPr="009453C2">
              <w:rPr>
                <w:sz w:val="24"/>
                <w:lang w:val="ru-RU"/>
              </w:rPr>
              <w:t>Омская область, город Омск,</w:t>
            </w:r>
            <w:r>
              <w:rPr>
                <w:sz w:val="24"/>
                <w:lang w:val="ru-RU"/>
              </w:rPr>
              <w:t xml:space="preserve"> </w:t>
            </w:r>
            <w:r w:rsidRPr="009453C2">
              <w:rPr>
                <w:sz w:val="24"/>
                <w:lang w:val="ru-RU"/>
              </w:rPr>
              <w:t>Октябрьский административный округ, улица Лазо угол улицы 7-я Линия, дом 46/137</w:t>
            </w:r>
          </w:p>
        </w:tc>
      </w:tr>
      <w:tr w:rsidR="009453C2" w:rsidRPr="002A4811" w14:paraId="2459D14F" w14:textId="77777777" w:rsidTr="009453C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C90A4" w14:textId="77777777" w:rsidR="009453C2" w:rsidRDefault="009453C2" w:rsidP="009453C2">
            <w:pPr>
              <w:pStyle w:val="ListParagraph11"/>
              <w:widowControl/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D8FD" w14:textId="77777777" w:rsidR="009453C2" w:rsidRDefault="009453C2" w:rsidP="00886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55:36:090204:287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253F4" w14:textId="77777777" w:rsidR="009453C2" w:rsidRDefault="009453C2" w:rsidP="00886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7CA6" w14:textId="1929F95D" w:rsidR="009453C2" w:rsidRPr="009453C2" w:rsidRDefault="009453C2" w:rsidP="00886D44">
            <w:pPr>
              <w:rPr>
                <w:sz w:val="24"/>
                <w:lang w:val="ru-RU"/>
              </w:rPr>
            </w:pPr>
            <w:r w:rsidRPr="009453C2">
              <w:rPr>
                <w:sz w:val="24"/>
                <w:lang w:val="ru-RU"/>
              </w:rPr>
              <w:t>Местоположение установлено относительно ориентира, расположенного в границах участка. Ориентир жилой дом. Почтовый адрес ориентира: Омская область, город Омск, Октябрьский административный округ, улица 7-я Линия, дом 139</w:t>
            </w:r>
          </w:p>
        </w:tc>
      </w:tr>
      <w:tr w:rsidR="009453C2" w:rsidRPr="002A4811" w14:paraId="27A68252" w14:textId="77777777" w:rsidTr="009453C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F97D8" w14:textId="77777777" w:rsidR="009453C2" w:rsidRDefault="009453C2" w:rsidP="009453C2">
            <w:pPr>
              <w:pStyle w:val="ListParagraph11"/>
              <w:widowControl/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112A2" w14:textId="77777777" w:rsidR="009453C2" w:rsidRDefault="009453C2" w:rsidP="00886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55:36:090204:289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4B089" w14:textId="77777777" w:rsidR="009453C2" w:rsidRDefault="009453C2" w:rsidP="00886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4FE3" w14:textId="77777777" w:rsidR="009453C2" w:rsidRPr="009453C2" w:rsidRDefault="009453C2" w:rsidP="00886D44">
            <w:pPr>
              <w:rPr>
                <w:sz w:val="24"/>
                <w:lang w:val="ru-RU"/>
              </w:rPr>
            </w:pPr>
            <w:r w:rsidRPr="009453C2">
              <w:rPr>
                <w:sz w:val="24"/>
                <w:lang w:val="ru-RU"/>
              </w:rPr>
              <w:t>Местоположение установлено относительно ориентира, расположенного в границах участка. Ориентир жилой дом. Почтовый адрес ориентира: Омская область, город Омск, Октябрьский административный округ, улица 7-я Линия, дом 141</w:t>
            </w:r>
          </w:p>
        </w:tc>
      </w:tr>
      <w:tr w:rsidR="009453C2" w:rsidRPr="002A4811" w14:paraId="66657CED" w14:textId="77777777" w:rsidTr="009453C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48E0" w14:textId="77777777" w:rsidR="009453C2" w:rsidRDefault="009453C2" w:rsidP="009453C2">
            <w:pPr>
              <w:pStyle w:val="ListParagraph11"/>
              <w:widowControl/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27EFC" w14:textId="77777777" w:rsidR="009453C2" w:rsidRDefault="009453C2" w:rsidP="00886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55:36:090204:291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5993" w14:textId="77777777" w:rsidR="009453C2" w:rsidRDefault="009453C2" w:rsidP="00886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F0F93" w14:textId="77777777" w:rsidR="009453C2" w:rsidRPr="009453C2" w:rsidRDefault="009453C2" w:rsidP="00886D44">
            <w:pPr>
              <w:rPr>
                <w:sz w:val="24"/>
                <w:lang w:val="ru-RU"/>
              </w:rPr>
            </w:pPr>
            <w:r w:rsidRPr="009453C2">
              <w:rPr>
                <w:sz w:val="24"/>
                <w:lang w:val="ru-RU"/>
              </w:rPr>
              <w:t>Местоположение установлено относительно ориентира, расположенного в границах участка. Ориентир жилой дом. Почтовый адрес ориентира: Омская область, город Омск, Октябрьский административный округ, улица 7-я Линия, дом 145</w:t>
            </w:r>
          </w:p>
        </w:tc>
      </w:tr>
      <w:tr w:rsidR="009453C2" w:rsidRPr="002A4811" w14:paraId="31562A58" w14:textId="77777777" w:rsidTr="009453C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67A1F" w14:textId="77777777" w:rsidR="009453C2" w:rsidRDefault="009453C2" w:rsidP="009453C2">
            <w:pPr>
              <w:pStyle w:val="ListParagraph11"/>
              <w:widowControl/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7D1EE" w14:textId="77777777" w:rsidR="009453C2" w:rsidRDefault="009453C2" w:rsidP="00886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55:36:090204:5181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D42B2" w14:textId="77777777" w:rsidR="009453C2" w:rsidRDefault="009453C2" w:rsidP="00886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47917" w14:textId="77777777" w:rsidR="009453C2" w:rsidRPr="009453C2" w:rsidRDefault="009453C2" w:rsidP="00886D44">
            <w:pPr>
              <w:rPr>
                <w:sz w:val="24"/>
                <w:lang w:val="ru-RU"/>
              </w:rPr>
            </w:pPr>
            <w:r w:rsidRPr="009453C2">
              <w:rPr>
                <w:sz w:val="24"/>
                <w:lang w:val="ru-RU"/>
              </w:rPr>
              <w:t>Омская область, город Омск, Октябрьский административный округ, улица Маяковского</w:t>
            </w:r>
          </w:p>
        </w:tc>
      </w:tr>
      <w:tr w:rsidR="009453C2" w:rsidRPr="002A4811" w14:paraId="224031B4" w14:textId="77777777" w:rsidTr="009453C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3448" w14:textId="77777777" w:rsidR="009453C2" w:rsidRDefault="009453C2" w:rsidP="009453C2">
            <w:pPr>
              <w:pStyle w:val="ListParagraph11"/>
              <w:widowControl/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7E7A" w14:textId="77777777" w:rsidR="009453C2" w:rsidRDefault="009453C2" w:rsidP="00886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55:36:090204:5182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03BB" w14:textId="77777777" w:rsidR="009453C2" w:rsidRDefault="009453C2" w:rsidP="00886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0F0D" w14:textId="77777777" w:rsidR="009453C2" w:rsidRPr="009453C2" w:rsidRDefault="009453C2" w:rsidP="00886D44">
            <w:pPr>
              <w:rPr>
                <w:sz w:val="24"/>
                <w:lang w:val="ru-RU"/>
              </w:rPr>
            </w:pPr>
            <w:r w:rsidRPr="009453C2">
              <w:rPr>
                <w:sz w:val="24"/>
                <w:lang w:val="ru-RU"/>
              </w:rPr>
              <w:t>Омская область, город Омск, Октябрьский административный округ, улица Маяковского</w:t>
            </w:r>
          </w:p>
        </w:tc>
      </w:tr>
      <w:tr w:rsidR="009453C2" w:rsidRPr="002A4811" w14:paraId="337E33C7" w14:textId="77777777" w:rsidTr="009453C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80EA" w14:textId="77777777" w:rsidR="009453C2" w:rsidRDefault="009453C2" w:rsidP="009453C2">
            <w:pPr>
              <w:pStyle w:val="ListParagraph11"/>
              <w:widowControl/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13F2A" w14:textId="77777777" w:rsidR="009453C2" w:rsidRDefault="009453C2" w:rsidP="00886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55:36:090204:517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103E6" w14:textId="77777777" w:rsidR="009453C2" w:rsidRDefault="009453C2" w:rsidP="00886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F7FFF" w14:textId="77777777" w:rsidR="009453C2" w:rsidRPr="009453C2" w:rsidRDefault="009453C2" w:rsidP="00886D44">
            <w:pPr>
              <w:rPr>
                <w:sz w:val="24"/>
                <w:lang w:val="ru-RU"/>
              </w:rPr>
            </w:pPr>
            <w:r w:rsidRPr="009453C2">
              <w:rPr>
                <w:sz w:val="24"/>
                <w:lang w:val="ru-RU"/>
              </w:rPr>
              <w:t>Местоположение установлено относительно ориентира, расположенного в границах участка. Ориентир жилой дом. Почтовый адрес ориентира: Омская область, город Омск, Октябрьский административный округ, улица Лазо, дом 48</w:t>
            </w:r>
          </w:p>
        </w:tc>
      </w:tr>
      <w:tr w:rsidR="009453C2" w:rsidRPr="002A4811" w14:paraId="4F844093" w14:textId="77777777" w:rsidTr="009453C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207A" w14:textId="77777777" w:rsidR="009453C2" w:rsidRDefault="009453C2" w:rsidP="009453C2">
            <w:pPr>
              <w:pStyle w:val="ListParagraph11"/>
              <w:widowControl/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B139" w14:textId="77777777" w:rsidR="009453C2" w:rsidRDefault="009453C2" w:rsidP="00886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55:36:090204:470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CDCC" w14:textId="77777777" w:rsidR="009453C2" w:rsidRDefault="009453C2" w:rsidP="00886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5C8C7" w14:textId="4F8731DC" w:rsidR="009453C2" w:rsidRPr="009453C2" w:rsidRDefault="009453C2" w:rsidP="00886D44">
            <w:pPr>
              <w:rPr>
                <w:sz w:val="24"/>
                <w:lang w:val="ru-RU"/>
              </w:rPr>
            </w:pPr>
            <w:r w:rsidRPr="009453C2">
              <w:rPr>
                <w:sz w:val="24"/>
                <w:lang w:val="ru-RU"/>
              </w:rPr>
              <w:t>Местоположение установлено относительно ориентира, расположенного в границах участка. Ориентир жилой дом. Почтовый адрес ориентира: Омская область, город Омск, Октябрьский административный округ, улица Лазо угол улицы</w:t>
            </w:r>
            <w:r>
              <w:rPr>
                <w:sz w:val="24"/>
                <w:lang w:val="ru-RU"/>
              </w:rPr>
              <w:t xml:space="preserve"> </w:t>
            </w:r>
            <w:r w:rsidRPr="009453C2">
              <w:rPr>
                <w:sz w:val="24"/>
                <w:lang w:val="ru-RU"/>
              </w:rPr>
              <w:t>8-я Линия, дом 50/122</w:t>
            </w:r>
          </w:p>
        </w:tc>
      </w:tr>
      <w:tr w:rsidR="009453C2" w:rsidRPr="002A4811" w14:paraId="298379C6" w14:textId="77777777" w:rsidTr="009453C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2FC8" w14:textId="77777777" w:rsidR="009453C2" w:rsidRDefault="009453C2" w:rsidP="009453C2">
            <w:pPr>
              <w:pStyle w:val="ListParagraph11"/>
              <w:widowControl/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C01A" w14:textId="77777777" w:rsidR="009453C2" w:rsidRDefault="009453C2" w:rsidP="00886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55:36:090204:509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5AB57" w14:textId="77777777" w:rsidR="009453C2" w:rsidRDefault="009453C2" w:rsidP="00886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B1939" w14:textId="77777777" w:rsidR="009453C2" w:rsidRPr="009453C2" w:rsidRDefault="009453C2" w:rsidP="00886D44">
            <w:pPr>
              <w:rPr>
                <w:sz w:val="24"/>
                <w:lang w:val="ru-RU"/>
              </w:rPr>
            </w:pPr>
            <w:r w:rsidRPr="009453C2">
              <w:rPr>
                <w:sz w:val="24"/>
                <w:lang w:val="ru-RU"/>
              </w:rPr>
              <w:t xml:space="preserve">Местоположение установлено относительно ориентира, расположенного в границах </w:t>
            </w:r>
            <w:r w:rsidRPr="009453C2">
              <w:rPr>
                <w:sz w:val="24"/>
                <w:lang w:val="ru-RU"/>
              </w:rPr>
              <w:lastRenderedPageBreak/>
              <w:t>участка. Ориентир жилой дом. Почтовый адрес ориентира: Омская область, город Омск, Октябрьский административный округ, улица 8-я Линия, дом 124</w:t>
            </w:r>
          </w:p>
        </w:tc>
      </w:tr>
      <w:tr w:rsidR="009453C2" w:rsidRPr="002A4811" w14:paraId="5BB11455" w14:textId="77777777" w:rsidTr="009453C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6125" w14:textId="77777777" w:rsidR="009453C2" w:rsidRDefault="009453C2" w:rsidP="009453C2">
            <w:pPr>
              <w:pStyle w:val="ListParagraph11"/>
              <w:widowControl/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9578" w14:textId="77777777" w:rsidR="009453C2" w:rsidRDefault="009453C2" w:rsidP="00886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55:36:090204:316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EBF2" w14:textId="77777777" w:rsidR="009453C2" w:rsidRDefault="009453C2" w:rsidP="00886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4641B" w14:textId="77777777" w:rsidR="009453C2" w:rsidRPr="009453C2" w:rsidRDefault="009453C2" w:rsidP="00886D44">
            <w:pPr>
              <w:rPr>
                <w:sz w:val="24"/>
                <w:lang w:val="ru-RU"/>
              </w:rPr>
            </w:pPr>
            <w:r w:rsidRPr="009453C2">
              <w:rPr>
                <w:sz w:val="24"/>
                <w:lang w:val="ru-RU"/>
              </w:rPr>
              <w:t>Местоположение установлено относительно ориентира, расположенного в границах участка. Ориентир жилой дом. Почтовый адрес ориентира: Омская область, город Омск, Октябрьский административный округ, улица 8-я Линия, дом 126</w:t>
            </w:r>
          </w:p>
        </w:tc>
      </w:tr>
      <w:tr w:rsidR="009453C2" w:rsidRPr="002A4811" w14:paraId="64AA145A" w14:textId="77777777" w:rsidTr="009453C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5E762" w14:textId="77777777" w:rsidR="009453C2" w:rsidRDefault="009453C2" w:rsidP="009453C2">
            <w:pPr>
              <w:pStyle w:val="ListParagraph11"/>
              <w:widowControl/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A60A8" w14:textId="77777777" w:rsidR="009453C2" w:rsidRDefault="009453C2" w:rsidP="00886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55:36:090204:2081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B06DD" w14:textId="77777777" w:rsidR="009453C2" w:rsidRDefault="009453C2" w:rsidP="00886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33375" w14:textId="49230F61" w:rsidR="009453C2" w:rsidRPr="009453C2" w:rsidRDefault="009453C2" w:rsidP="00886D44">
            <w:pPr>
              <w:rPr>
                <w:sz w:val="24"/>
                <w:lang w:val="ru-RU"/>
              </w:rPr>
            </w:pPr>
            <w:r w:rsidRPr="009453C2">
              <w:rPr>
                <w:sz w:val="24"/>
                <w:lang w:val="ru-RU"/>
              </w:rPr>
              <w:t>Омская область, город Омск, Октябрьский административный округ, улица</w:t>
            </w:r>
            <w:r>
              <w:rPr>
                <w:sz w:val="24"/>
                <w:lang w:val="ru-RU"/>
              </w:rPr>
              <w:t xml:space="preserve"> </w:t>
            </w:r>
            <w:r w:rsidRPr="009453C2">
              <w:rPr>
                <w:sz w:val="24"/>
                <w:lang w:val="ru-RU"/>
              </w:rPr>
              <w:t>Маяковского, на земельном участке расположен жилой дом 95</w:t>
            </w:r>
          </w:p>
        </w:tc>
      </w:tr>
      <w:tr w:rsidR="009453C2" w:rsidRPr="002A4811" w14:paraId="23C07724" w14:textId="77777777" w:rsidTr="009453C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B9C7B" w14:textId="77777777" w:rsidR="009453C2" w:rsidRDefault="009453C2" w:rsidP="009453C2">
            <w:pPr>
              <w:pStyle w:val="ListParagraph11"/>
              <w:widowControl/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0814" w14:textId="77777777" w:rsidR="009453C2" w:rsidRDefault="009453C2" w:rsidP="00886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55:36:090204:429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C899" w14:textId="77777777" w:rsidR="009453C2" w:rsidRDefault="009453C2" w:rsidP="00886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6D8D" w14:textId="77777777" w:rsidR="009453C2" w:rsidRPr="009453C2" w:rsidRDefault="009453C2" w:rsidP="00886D44">
            <w:pPr>
              <w:rPr>
                <w:sz w:val="24"/>
                <w:lang w:val="ru-RU"/>
              </w:rPr>
            </w:pPr>
            <w:r w:rsidRPr="009453C2">
              <w:rPr>
                <w:sz w:val="24"/>
                <w:lang w:val="ru-RU"/>
              </w:rPr>
              <w:t>Местоположение установлено относительно ориентира, расположенного в границах участка. Ориентир жилой дом. Почтовый адрес ориентира: Омская область, город Омск, Октябрьский административный округ, улица Лазо угол улицы</w:t>
            </w:r>
            <w:r w:rsidRPr="009453C2">
              <w:rPr>
                <w:sz w:val="24"/>
                <w:lang w:val="ru-RU"/>
              </w:rPr>
              <w:br/>
              <w:t>7-я Линия, дом 44/118</w:t>
            </w:r>
          </w:p>
        </w:tc>
      </w:tr>
      <w:tr w:rsidR="009453C2" w:rsidRPr="002A4811" w14:paraId="6C0FE5EE" w14:textId="77777777" w:rsidTr="009453C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76D68" w14:textId="77777777" w:rsidR="009453C2" w:rsidRDefault="009453C2" w:rsidP="009453C2">
            <w:pPr>
              <w:pStyle w:val="ListParagraph11"/>
              <w:widowControl/>
              <w:numPr>
                <w:ilvl w:val="0"/>
                <w:numId w:val="6"/>
              </w:numPr>
              <w:contextualSpacing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CF3A5" w14:textId="77777777" w:rsidR="009453C2" w:rsidRDefault="009453C2" w:rsidP="00886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55:36:090204:308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B1A5" w14:textId="77777777" w:rsidR="009453C2" w:rsidRDefault="009453C2" w:rsidP="00886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AE354" w14:textId="77777777" w:rsidR="009453C2" w:rsidRPr="009453C2" w:rsidRDefault="009453C2" w:rsidP="00886D44">
            <w:pPr>
              <w:rPr>
                <w:sz w:val="24"/>
                <w:lang w:val="ru-RU"/>
              </w:rPr>
            </w:pPr>
            <w:r w:rsidRPr="009453C2">
              <w:rPr>
                <w:sz w:val="24"/>
                <w:lang w:val="ru-RU"/>
              </w:rPr>
              <w:t>Местоположение установлено относительно ориентира, расположенного в границах участка. Ориентир жилой дом. Почтовый адрес ориентира: Омская область, город Омск, Октябрьский административный округ, улица 7-я Линия, дом 120 А</w:t>
            </w:r>
          </w:p>
        </w:tc>
      </w:tr>
      <w:tr w:rsidR="009453C2" w:rsidRPr="002A4811" w14:paraId="20CA867A" w14:textId="77777777" w:rsidTr="009453C2">
        <w:trPr>
          <w:jc w:val="center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4C230" w14:textId="348209FA" w:rsidR="009453C2" w:rsidRPr="009453C2" w:rsidRDefault="009453C2" w:rsidP="00886D44">
            <w:pPr>
              <w:ind w:left="-85"/>
              <w:jc w:val="both"/>
              <w:rPr>
                <w:sz w:val="20"/>
                <w:lang w:val="ru-RU"/>
              </w:rPr>
            </w:pPr>
            <w:r w:rsidRPr="009453C2">
              <w:rPr>
                <w:sz w:val="24"/>
                <w:szCs w:val="24"/>
                <w:lang w:val="ru-RU"/>
              </w:rPr>
              <w:t>«*» Перечень составлен в соответствии со сведениями из Единого государственного реестра недвижимости об объектах недвижимости</w:t>
            </w:r>
          </w:p>
        </w:tc>
      </w:tr>
    </w:tbl>
    <w:p w14:paraId="0BC1F47E" w14:textId="77777777" w:rsidR="00034FD0" w:rsidRPr="00034FD0" w:rsidRDefault="00034FD0" w:rsidP="005607B8">
      <w:pPr>
        <w:pStyle w:val="a4"/>
        <w:spacing w:before="2"/>
        <w:jc w:val="center"/>
        <w:rPr>
          <w:lang w:val="ru-RU"/>
        </w:rPr>
      </w:pPr>
    </w:p>
    <w:sectPr w:rsidR="00034FD0" w:rsidRPr="00034FD0" w:rsidSect="00D547AF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01129" w14:textId="77777777" w:rsidR="00785830" w:rsidRDefault="00785830" w:rsidP="005607B8">
      <w:r>
        <w:separator/>
      </w:r>
    </w:p>
  </w:endnote>
  <w:endnote w:type="continuationSeparator" w:id="0">
    <w:p w14:paraId="2B815C8B" w14:textId="77777777" w:rsidR="00785830" w:rsidRDefault="00785830" w:rsidP="0056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0F7BB" w14:textId="77777777" w:rsidR="00785830" w:rsidRDefault="00785830" w:rsidP="005607B8">
      <w:r>
        <w:separator/>
      </w:r>
    </w:p>
  </w:footnote>
  <w:footnote w:type="continuationSeparator" w:id="0">
    <w:p w14:paraId="42441CC7" w14:textId="77777777" w:rsidR="00785830" w:rsidRDefault="00785830" w:rsidP="00560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1411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5A4DB4D" w14:textId="4C71C78B" w:rsidR="00D547AF" w:rsidRPr="00D547AF" w:rsidRDefault="00D547AF">
        <w:pPr>
          <w:pStyle w:val="af4"/>
          <w:jc w:val="right"/>
          <w:rPr>
            <w:sz w:val="28"/>
            <w:szCs w:val="28"/>
          </w:rPr>
        </w:pPr>
        <w:r w:rsidRPr="00D547AF">
          <w:rPr>
            <w:sz w:val="28"/>
            <w:szCs w:val="28"/>
          </w:rPr>
          <w:fldChar w:fldCharType="begin"/>
        </w:r>
        <w:r w:rsidRPr="00D547AF">
          <w:rPr>
            <w:sz w:val="28"/>
            <w:szCs w:val="28"/>
          </w:rPr>
          <w:instrText>PAGE   \* MERGEFORMAT</w:instrText>
        </w:r>
        <w:r w:rsidRPr="00D547AF">
          <w:rPr>
            <w:sz w:val="28"/>
            <w:szCs w:val="28"/>
          </w:rPr>
          <w:fldChar w:fldCharType="separate"/>
        </w:r>
        <w:r w:rsidR="002A4811" w:rsidRPr="002A4811">
          <w:rPr>
            <w:noProof/>
            <w:sz w:val="28"/>
            <w:szCs w:val="28"/>
            <w:lang w:val="ru-RU"/>
          </w:rPr>
          <w:t>5</w:t>
        </w:r>
        <w:r w:rsidRPr="00D547AF">
          <w:rPr>
            <w:sz w:val="28"/>
            <w:szCs w:val="28"/>
          </w:rPr>
          <w:fldChar w:fldCharType="end"/>
        </w:r>
      </w:p>
    </w:sdtContent>
  </w:sdt>
  <w:p w14:paraId="5809CBF4" w14:textId="77777777" w:rsidR="00965B2D" w:rsidRDefault="00965B2D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C5909"/>
    <w:multiLevelType w:val="multilevel"/>
    <w:tmpl w:val="D0A28AA8"/>
    <w:lvl w:ilvl="0">
      <w:start w:val="19"/>
      <w:numFmt w:val="decimal"/>
      <w:lvlText w:val="%1"/>
      <w:lvlJc w:val="left"/>
      <w:pPr>
        <w:tabs>
          <w:tab w:val="left" w:pos="0"/>
        </w:tabs>
        <w:ind w:left="72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"/>
      <w:lvlJc w:val="left"/>
      <w:pPr>
        <w:tabs>
          <w:tab w:val="left" w:pos="0"/>
        </w:tabs>
        <w:ind w:left="720" w:hanging="363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24BF5C45"/>
    <w:multiLevelType w:val="multilevel"/>
    <w:tmpl w:val="1CC40990"/>
    <w:lvl w:ilvl="0">
      <w:start w:val="1"/>
      <w:numFmt w:val="decimal"/>
      <w:lvlText w:val="%1"/>
      <w:lvlJc w:val="left"/>
      <w:pPr>
        <w:tabs>
          <w:tab w:val="left" w:pos="0"/>
        </w:tabs>
        <w:ind w:left="72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"/>
      <w:lvlJc w:val="left"/>
      <w:pPr>
        <w:tabs>
          <w:tab w:val="left" w:pos="0"/>
        </w:tabs>
        <w:ind w:left="720" w:hanging="363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>
    <w:nsid w:val="3FC7677B"/>
    <w:multiLevelType w:val="multilevel"/>
    <w:tmpl w:val="47EA3BC4"/>
    <w:lvl w:ilvl="0">
      <w:start w:val="1"/>
      <w:numFmt w:val="decimal"/>
      <w:lvlText w:val="%1"/>
      <w:lvlJc w:val="center"/>
      <w:pPr>
        <w:tabs>
          <w:tab w:val="left" w:pos="0"/>
        </w:tabs>
        <w:ind w:left="709" w:hanging="421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>
    <w:nsid w:val="4AAF5696"/>
    <w:multiLevelType w:val="hybridMultilevel"/>
    <w:tmpl w:val="5D2244DE"/>
    <w:lvl w:ilvl="0" w:tplc="EE3AB7D8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D7078"/>
    <w:multiLevelType w:val="hybridMultilevel"/>
    <w:tmpl w:val="E68C16CA"/>
    <w:lvl w:ilvl="0" w:tplc="B852C5F8">
      <w:start w:val="1"/>
      <w:numFmt w:val="decimal"/>
      <w:lvlText w:val="%1."/>
      <w:lvlJc w:val="left"/>
      <w:pPr>
        <w:ind w:left="336" w:hanging="332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2C7C1FDE">
      <w:start w:val="1"/>
      <w:numFmt w:val="upperRoman"/>
      <w:lvlText w:val="%2."/>
      <w:lvlJc w:val="left"/>
      <w:pPr>
        <w:ind w:left="3149" w:hanging="216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6"/>
        <w:szCs w:val="26"/>
        <w:lang w:val="ru-RU" w:eastAsia="en-US" w:bidi="ar-SA"/>
      </w:rPr>
    </w:lvl>
    <w:lvl w:ilvl="2" w:tplc="CA12B88E">
      <w:numFmt w:val="bullet"/>
      <w:lvlText w:val="•"/>
      <w:lvlJc w:val="left"/>
      <w:pPr>
        <w:ind w:left="3907" w:hanging="216"/>
      </w:pPr>
      <w:rPr>
        <w:rFonts w:hint="default"/>
        <w:lang w:val="ru-RU" w:eastAsia="en-US" w:bidi="ar-SA"/>
      </w:rPr>
    </w:lvl>
    <w:lvl w:ilvl="3" w:tplc="BED471DA">
      <w:numFmt w:val="bullet"/>
      <w:lvlText w:val="•"/>
      <w:lvlJc w:val="left"/>
      <w:pPr>
        <w:ind w:left="4674" w:hanging="216"/>
      </w:pPr>
      <w:rPr>
        <w:rFonts w:hint="default"/>
        <w:lang w:val="ru-RU" w:eastAsia="en-US" w:bidi="ar-SA"/>
      </w:rPr>
    </w:lvl>
    <w:lvl w:ilvl="4" w:tplc="152EEBCE">
      <w:numFmt w:val="bullet"/>
      <w:lvlText w:val="•"/>
      <w:lvlJc w:val="left"/>
      <w:pPr>
        <w:ind w:left="5442" w:hanging="216"/>
      </w:pPr>
      <w:rPr>
        <w:rFonts w:hint="default"/>
        <w:lang w:val="ru-RU" w:eastAsia="en-US" w:bidi="ar-SA"/>
      </w:rPr>
    </w:lvl>
    <w:lvl w:ilvl="5" w:tplc="04208F0A">
      <w:numFmt w:val="bullet"/>
      <w:lvlText w:val="•"/>
      <w:lvlJc w:val="left"/>
      <w:pPr>
        <w:ind w:left="6209" w:hanging="216"/>
      </w:pPr>
      <w:rPr>
        <w:rFonts w:hint="default"/>
        <w:lang w:val="ru-RU" w:eastAsia="en-US" w:bidi="ar-SA"/>
      </w:rPr>
    </w:lvl>
    <w:lvl w:ilvl="6" w:tplc="17E28CF0">
      <w:numFmt w:val="bullet"/>
      <w:lvlText w:val="•"/>
      <w:lvlJc w:val="left"/>
      <w:pPr>
        <w:ind w:left="6976" w:hanging="216"/>
      </w:pPr>
      <w:rPr>
        <w:rFonts w:hint="default"/>
        <w:lang w:val="ru-RU" w:eastAsia="en-US" w:bidi="ar-SA"/>
      </w:rPr>
    </w:lvl>
    <w:lvl w:ilvl="7" w:tplc="767CEDAA">
      <w:numFmt w:val="bullet"/>
      <w:lvlText w:val="•"/>
      <w:lvlJc w:val="left"/>
      <w:pPr>
        <w:ind w:left="7744" w:hanging="216"/>
      </w:pPr>
      <w:rPr>
        <w:rFonts w:hint="default"/>
        <w:lang w:val="ru-RU" w:eastAsia="en-US" w:bidi="ar-SA"/>
      </w:rPr>
    </w:lvl>
    <w:lvl w:ilvl="8" w:tplc="55A06506">
      <w:numFmt w:val="bullet"/>
      <w:lvlText w:val="•"/>
      <w:lvlJc w:val="left"/>
      <w:pPr>
        <w:ind w:left="8511" w:hanging="216"/>
      </w:pPr>
      <w:rPr>
        <w:rFonts w:hint="default"/>
        <w:lang w:val="ru-RU" w:eastAsia="en-US" w:bidi="ar-SA"/>
      </w:rPr>
    </w:lvl>
  </w:abstractNum>
  <w:abstractNum w:abstractNumId="5">
    <w:nsid w:val="5E675893"/>
    <w:multiLevelType w:val="hybridMultilevel"/>
    <w:tmpl w:val="EDD47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B8"/>
    <w:rsid w:val="0000092F"/>
    <w:rsid w:val="00004385"/>
    <w:rsid w:val="00010276"/>
    <w:rsid w:val="0001349D"/>
    <w:rsid w:val="00023505"/>
    <w:rsid w:val="000306F5"/>
    <w:rsid w:val="00034FD0"/>
    <w:rsid w:val="00044C77"/>
    <w:rsid w:val="00054091"/>
    <w:rsid w:val="00055878"/>
    <w:rsid w:val="000573F6"/>
    <w:rsid w:val="000603FF"/>
    <w:rsid w:val="00063462"/>
    <w:rsid w:val="0007008D"/>
    <w:rsid w:val="0007532B"/>
    <w:rsid w:val="00075B5F"/>
    <w:rsid w:val="000773CA"/>
    <w:rsid w:val="000773D0"/>
    <w:rsid w:val="00080A48"/>
    <w:rsid w:val="00081438"/>
    <w:rsid w:val="0008181E"/>
    <w:rsid w:val="000818B3"/>
    <w:rsid w:val="0008278B"/>
    <w:rsid w:val="000840A5"/>
    <w:rsid w:val="00084F5D"/>
    <w:rsid w:val="00085877"/>
    <w:rsid w:val="000877EA"/>
    <w:rsid w:val="000878A8"/>
    <w:rsid w:val="0009018A"/>
    <w:rsid w:val="00093FF7"/>
    <w:rsid w:val="00095E5D"/>
    <w:rsid w:val="0009637E"/>
    <w:rsid w:val="000A3725"/>
    <w:rsid w:val="000A3DEF"/>
    <w:rsid w:val="000B208D"/>
    <w:rsid w:val="000B462C"/>
    <w:rsid w:val="000B4D34"/>
    <w:rsid w:val="000B5B07"/>
    <w:rsid w:val="000C27E7"/>
    <w:rsid w:val="000C3C42"/>
    <w:rsid w:val="000C5A3B"/>
    <w:rsid w:val="000C7643"/>
    <w:rsid w:val="000D243B"/>
    <w:rsid w:val="000D55F7"/>
    <w:rsid w:val="000E03AA"/>
    <w:rsid w:val="000E06C9"/>
    <w:rsid w:val="000F026A"/>
    <w:rsid w:val="000F1CC3"/>
    <w:rsid w:val="000F3BC6"/>
    <w:rsid w:val="000F3E94"/>
    <w:rsid w:val="000F3FBC"/>
    <w:rsid w:val="000F4836"/>
    <w:rsid w:val="000F4BE9"/>
    <w:rsid w:val="000F524C"/>
    <w:rsid w:val="000F52C3"/>
    <w:rsid w:val="000F69C7"/>
    <w:rsid w:val="000F7F70"/>
    <w:rsid w:val="0010083C"/>
    <w:rsid w:val="0010206E"/>
    <w:rsid w:val="00107219"/>
    <w:rsid w:val="00110E74"/>
    <w:rsid w:val="00111D58"/>
    <w:rsid w:val="001162F5"/>
    <w:rsid w:val="00117E2E"/>
    <w:rsid w:val="00120E15"/>
    <w:rsid w:val="001219C3"/>
    <w:rsid w:val="00121EFD"/>
    <w:rsid w:val="00123BA8"/>
    <w:rsid w:val="00124926"/>
    <w:rsid w:val="00125129"/>
    <w:rsid w:val="00125635"/>
    <w:rsid w:val="00131B52"/>
    <w:rsid w:val="00131DDD"/>
    <w:rsid w:val="00131FFD"/>
    <w:rsid w:val="00137DC1"/>
    <w:rsid w:val="00145222"/>
    <w:rsid w:val="0014541B"/>
    <w:rsid w:val="00152A39"/>
    <w:rsid w:val="00161BFE"/>
    <w:rsid w:val="0016472E"/>
    <w:rsid w:val="0016598D"/>
    <w:rsid w:val="001708AF"/>
    <w:rsid w:val="001737FA"/>
    <w:rsid w:val="00174B4A"/>
    <w:rsid w:val="00181C4D"/>
    <w:rsid w:val="00182DB1"/>
    <w:rsid w:val="001831A9"/>
    <w:rsid w:val="00183DB6"/>
    <w:rsid w:val="00184DA9"/>
    <w:rsid w:val="00184E71"/>
    <w:rsid w:val="00186F0E"/>
    <w:rsid w:val="001920EC"/>
    <w:rsid w:val="0019249A"/>
    <w:rsid w:val="00193AFF"/>
    <w:rsid w:val="00193D97"/>
    <w:rsid w:val="001949EC"/>
    <w:rsid w:val="0019781E"/>
    <w:rsid w:val="001B16B8"/>
    <w:rsid w:val="001B21C0"/>
    <w:rsid w:val="001B3F71"/>
    <w:rsid w:val="001B71FF"/>
    <w:rsid w:val="001B753F"/>
    <w:rsid w:val="001C09DC"/>
    <w:rsid w:val="001C79D6"/>
    <w:rsid w:val="001D01F6"/>
    <w:rsid w:val="001D28A5"/>
    <w:rsid w:val="001D428D"/>
    <w:rsid w:val="001D4AF8"/>
    <w:rsid w:val="001D6338"/>
    <w:rsid w:val="001D6A8B"/>
    <w:rsid w:val="001D7234"/>
    <w:rsid w:val="001E01C9"/>
    <w:rsid w:val="001E177A"/>
    <w:rsid w:val="001E1AF7"/>
    <w:rsid w:val="001E6573"/>
    <w:rsid w:val="001F2D1F"/>
    <w:rsid w:val="001F4528"/>
    <w:rsid w:val="001F50B1"/>
    <w:rsid w:val="001F6EE3"/>
    <w:rsid w:val="00201AA9"/>
    <w:rsid w:val="00204115"/>
    <w:rsid w:val="00204C0E"/>
    <w:rsid w:val="00207E16"/>
    <w:rsid w:val="002125A7"/>
    <w:rsid w:val="002232A2"/>
    <w:rsid w:val="00225DD4"/>
    <w:rsid w:val="002269AA"/>
    <w:rsid w:val="00227A5B"/>
    <w:rsid w:val="002319F1"/>
    <w:rsid w:val="00237DF9"/>
    <w:rsid w:val="002429E5"/>
    <w:rsid w:val="002466AF"/>
    <w:rsid w:val="00246F0B"/>
    <w:rsid w:val="0024771F"/>
    <w:rsid w:val="002528AF"/>
    <w:rsid w:val="002541D2"/>
    <w:rsid w:val="00254D0C"/>
    <w:rsid w:val="00263758"/>
    <w:rsid w:val="00274F73"/>
    <w:rsid w:val="002814D2"/>
    <w:rsid w:val="00283F4A"/>
    <w:rsid w:val="00284F65"/>
    <w:rsid w:val="002869D0"/>
    <w:rsid w:val="00291A64"/>
    <w:rsid w:val="00296DA6"/>
    <w:rsid w:val="002A3A17"/>
    <w:rsid w:val="002A4811"/>
    <w:rsid w:val="002A4B96"/>
    <w:rsid w:val="002B0499"/>
    <w:rsid w:val="002B0B32"/>
    <w:rsid w:val="002B0F6D"/>
    <w:rsid w:val="002B3DCF"/>
    <w:rsid w:val="002B3FAC"/>
    <w:rsid w:val="002B6EA0"/>
    <w:rsid w:val="002C0496"/>
    <w:rsid w:val="002C2C2E"/>
    <w:rsid w:val="002D12FF"/>
    <w:rsid w:val="002D2CDA"/>
    <w:rsid w:val="002D423A"/>
    <w:rsid w:val="002D4375"/>
    <w:rsid w:val="002D48FE"/>
    <w:rsid w:val="002D7614"/>
    <w:rsid w:val="002E2480"/>
    <w:rsid w:val="002E25D6"/>
    <w:rsid w:val="002E6D3B"/>
    <w:rsid w:val="002E79F9"/>
    <w:rsid w:val="002F0460"/>
    <w:rsid w:val="00300086"/>
    <w:rsid w:val="00302E6D"/>
    <w:rsid w:val="00306B99"/>
    <w:rsid w:val="00306F13"/>
    <w:rsid w:val="00306F74"/>
    <w:rsid w:val="00307512"/>
    <w:rsid w:val="00314410"/>
    <w:rsid w:val="003162D1"/>
    <w:rsid w:val="0031768B"/>
    <w:rsid w:val="00317EBB"/>
    <w:rsid w:val="00321FD4"/>
    <w:rsid w:val="0032265B"/>
    <w:rsid w:val="00322F77"/>
    <w:rsid w:val="00324971"/>
    <w:rsid w:val="00327DF8"/>
    <w:rsid w:val="003345B0"/>
    <w:rsid w:val="00336C57"/>
    <w:rsid w:val="00336FB9"/>
    <w:rsid w:val="0034033C"/>
    <w:rsid w:val="00343454"/>
    <w:rsid w:val="00344299"/>
    <w:rsid w:val="00350668"/>
    <w:rsid w:val="003515F5"/>
    <w:rsid w:val="00351C0C"/>
    <w:rsid w:val="00361502"/>
    <w:rsid w:val="00365250"/>
    <w:rsid w:val="00370160"/>
    <w:rsid w:val="00370A9E"/>
    <w:rsid w:val="003730B6"/>
    <w:rsid w:val="00373326"/>
    <w:rsid w:val="00373FD5"/>
    <w:rsid w:val="0037430D"/>
    <w:rsid w:val="00375A4B"/>
    <w:rsid w:val="003828B0"/>
    <w:rsid w:val="003829C3"/>
    <w:rsid w:val="003846A5"/>
    <w:rsid w:val="003902E8"/>
    <w:rsid w:val="0039035A"/>
    <w:rsid w:val="00392CE5"/>
    <w:rsid w:val="00393D53"/>
    <w:rsid w:val="00393F08"/>
    <w:rsid w:val="00397DAC"/>
    <w:rsid w:val="003A6C77"/>
    <w:rsid w:val="003C2C23"/>
    <w:rsid w:val="003C2CA0"/>
    <w:rsid w:val="003C37AC"/>
    <w:rsid w:val="003C5B7E"/>
    <w:rsid w:val="003C6FD3"/>
    <w:rsid w:val="003D5AB6"/>
    <w:rsid w:val="003D7A1A"/>
    <w:rsid w:val="003E0B67"/>
    <w:rsid w:val="003E29B5"/>
    <w:rsid w:val="003F0D38"/>
    <w:rsid w:val="003F2BDA"/>
    <w:rsid w:val="003F36F4"/>
    <w:rsid w:val="003F5A03"/>
    <w:rsid w:val="003F6D49"/>
    <w:rsid w:val="00403A7E"/>
    <w:rsid w:val="00403A85"/>
    <w:rsid w:val="00404362"/>
    <w:rsid w:val="004107F9"/>
    <w:rsid w:val="00410FA5"/>
    <w:rsid w:val="00411083"/>
    <w:rsid w:val="00411A23"/>
    <w:rsid w:val="004207DA"/>
    <w:rsid w:val="00420B25"/>
    <w:rsid w:val="004303F6"/>
    <w:rsid w:val="004304E7"/>
    <w:rsid w:val="00435565"/>
    <w:rsid w:val="004404E5"/>
    <w:rsid w:val="00441782"/>
    <w:rsid w:val="00445881"/>
    <w:rsid w:val="004512FF"/>
    <w:rsid w:val="00453770"/>
    <w:rsid w:val="00454483"/>
    <w:rsid w:val="004566A1"/>
    <w:rsid w:val="00460745"/>
    <w:rsid w:val="004614BA"/>
    <w:rsid w:val="0047093C"/>
    <w:rsid w:val="00470DF5"/>
    <w:rsid w:val="00473569"/>
    <w:rsid w:val="004758E4"/>
    <w:rsid w:val="00476E1F"/>
    <w:rsid w:val="004815D9"/>
    <w:rsid w:val="00484019"/>
    <w:rsid w:val="004844A3"/>
    <w:rsid w:val="00486B3F"/>
    <w:rsid w:val="00487D73"/>
    <w:rsid w:val="00490ECC"/>
    <w:rsid w:val="00496C82"/>
    <w:rsid w:val="00497AFC"/>
    <w:rsid w:val="004A0D43"/>
    <w:rsid w:val="004A136F"/>
    <w:rsid w:val="004A2173"/>
    <w:rsid w:val="004A4F7D"/>
    <w:rsid w:val="004A548E"/>
    <w:rsid w:val="004A69A8"/>
    <w:rsid w:val="004A7970"/>
    <w:rsid w:val="004B465A"/>
    <w:rsid w:val="004B4D39"/>
    <w:rsid w:val="004C00FA"/>
    <w:rsid w:val="004C0319"/>
    <w:rsid w:val="004C0E84"/>
    <w:rsid w:val="004C12D7"/>
    <w:rsid w:val="004C1861"/>
    <w:rsid w:val="004C2CFF"/>
    <w:rsid w:val="004C32F2"/>
    <w:rsid w:val="004C5D03"/>
    <w:rsid w:val="004C6EA0"/>
    <w:rsid w:val="004D1E9D"/>
    <w:rsid w:val="004E01E4"/>
    <w:rsid w:val="004E21E8"/>
    <w:rsid w:val="004E6220"/>
    <w:rsid w:val="004E67C7"/>
    <w:rsid w:val="004F1031"/>
    <w:rsid w:val="004F1E8B"/>
    <w:rsid w:val="004F664E"/>
    <w:rsid w:val="004F6B41"/>
    <w:rsid w:val="004F714B"/>
    <w:rsid w:val="005245E9"/>
    <w:rsid w:val="00525C38"/>
    <w:rsid w:val="00526FC1"/>
    <w:rsid w:val="0053048B"/>
    <w:rsid w:val="00530957"/>
    <w:rsid w:val="00535B32"/>
    <w:rsid w:val="0053732F"/>
    <w:rsid w:val="005422F5"/>
    <w:rsid w:val="00542916"/>
    <w:rsid w:val="005444BF"/>
    <w:rsid w:val="00553111"/>
    <w:rsid w:val="00555409"/>
    <w:rsid w:val="0055570B"/>
    <w:rsid w:val="005607B8"/>
    <w:rsid w:val="0056717E"/>
    <w:rsid w:val="00570064"/>
    <w:rsid w:val="00573479"/>
    <w:rsid w:val="0057388F"/>
    <w:rsid w:val="0057523A"/>
    <w:rsid w:val="00575474"/>
    <w:rsid w:val="00581E88"/>
    <w:rsid w:val="00584370"/>
    <w:rsid w:val="0058551D"/>
    <w:rsid w:val="00586527"/>
    <w:rsid w:val="005926C3"/>
    <w:rsid w:val="00594B03"/>
    <w:rsid w:val="00595803"/>
    <w:rsid w:val="0059778C"/>
    <w:rsid w:val="00597AD0"/>
    <w:rsid w:val="005A469A"/>
    <w:rsid w:val="005A492A"/>
    <w:rsid w:val="005A4C67"/>
    <w:rsid w:val="005A64C5"/>
    <w:rsid w:val="005A723C"/>
    <w:rsid w:val="005B1523"/>
    <w:rsid w:val="005B6090"/>
    <w:rsid w:val="005B6833"/>
    <w:rsid w:val="005B6C35"/>
    <w:rsid w:val="005B7807"/>
    <w:rsid w:val="005B7E4C"/>
    <w:rsid w:val="005C019D"/>
    <w:rsid w:val="005C2299"/>
    <w:rsid w:val="005C5A49"/>
    <w:rsid w:val="005C6E6C"/>
    <w:rsid w:val="005C7545"/>
    <w:rsid w:val="005D06B6"/>
    <w:rsid w:val="005D12CC"/>
    <w:rsid w:val="005D2CEF"/>
    <w:rsid w:val="005D36CD"/>
    <w:rsid w:val="005D471D"/>
    <w:rsid w:val="005D58ED"/>
    <w:rsid w:val="005E01ED"/>
    <w:rsid w:val="005E0951"/>
    <w:rsid w:val="005E2983"/>
    <w:rsid w:val="005E77C2"/>
    <w:rsid w:val="005F4550"/>
    <w:rsid w:val="005F66CA"/>
    <w:rsid w:val="005F6762"/>
    <w:rsid w:val="005F6A25"/>
    <w:rsid w:val="005F74E3"/>
    <w:rsid w:val="00601C50"/>
    <w:rsid w:val="00601E2E"/>
    <w:rsid w:val="00603437"/>
    <w:rsid w:val="006077AB"/>
    <w:rsid w:val="006116DA"/>
    <w:rsid w:val="00614DAF"/>
    <w:rsid w:val="0061778E"/>
    <w:rsid w:val="0062169F"/>
    <w:rsid w:val="00625C2B"/>
    <w:rsid w:val="0064051C"/>
    <w:rsid w:val="00642122"/>
    <w:rsid w:val="006472A1"/>
    <w:rsid w:val="006511E9"/>
    <w:rsid w:val="006526BD"/>
    <w:rsid w:val="006554A5"/>
    <w:rsid w:val="00656F16"/>
    <w:rsid w:val="00666ECF"/>
    <w:rsid w:val="00667A04"/>
    <w:rsid w:val="006708A7"/>
    <w:rsid w:val="00673FF8"/>
    <w:rsid w:val="006809D1"/>
    <w:rsid w:val="006834DD"/>
    <w:rsid w:val="00683974"/>
    <w:rsid w:val="00683A65"/>
    <w:rsid w:val="00684640"/>
    <w:rsid w:val="00684707"/>
    <w:rsid w:val="0068476E"/>
    <w:rsid w:val="00687500"/>
    <w:rsid w:val="0069588E"/>
    <w:rsid w:val="00695DDF"/>
    <w:rsid w:val="006A362A"/>
    <w:rsid w:val="006A4543"/>
    <w:rsid w:val="006A4908"/>
    <w:rsid w:val="006A7BA0"/>
    <w:rsid w:val="006A7F42"/>
    <w:rsid w:val="006A7F72"/>
    <w:rsid w:val="006B0DBD"/>
    <w:rsid w:val="006C1B57"/>
    <w:rsid w:val="006C314E"/>
    <w:rsid w:val="006C35CD"/>
    <w:rsid w:val="006C41C9"/>
    <w:rsid w:val="006D0139"/>
    <w:rsid w:val="006D0696"/>
    <w:rsid w:val="006D0FA7"/>
    <w:rsid w:val="006D3E13"/>
    <w:rsid w:val="006D6AEB"/>
    <w:rsid w:val="006E03B8"/>
    <w:rsid w:val="006E5B8B"/>
    <w:rsid w:val="006E5BA0"/>
    <w:rsid w:val="006E6AE4"/>
    <w:rsid w:val="006F3066"/>
    <w:rsid w:val="006F66AF"/>
    <w:rsid w:val="007066D7"/>
    <w:rsid w:val="00707BD6"/>
    <w:rsid w:val="00710509"/>
    <w:rsid w:val="0071097B"/>
    <w:rsid w:val="007110D5"/>
    <w:rsid w:val="007116AC"/>
    <w:rsid w:val="00717DA5"/>
    <w:rsid w:val="00720BF2"/>
    <w:rsid w:val="00720D0F"/>
    <w:rsid w:val="00722199"/>
    <w:rsid w:val="00727E9D"/>
    <w:rsid w:val="00733305"/>
    <w:rsid w:val="00735685"/>
    <w:rsid w:val="00735A7F"/>
    <w:rsid w:val="00743C3A"/>
    <w:rsid w:val="00750C0F"/>
    <w:rsid w:val="007522E3"/>
    <w:rsid w:val="007623AE"/>
    <w:rsid w:val="007738DA"/>
    <w:rsid w:val="00777C93"/>
    <w:rsid w:val="007819E3"/>
    <w:rsid w:val="007820A0"/>
    <w:rsid w:val="007829F0"/>
    <w:rsid w:val="00785830"/>
    <w:rsid w:val="00791F6B"/>
    <w:rsid w:val="0079276F"/>
    <w:rsid w:val="00792EFA"/>
    <w:rsid w:val="007973BA"/>
    <w:rsid w:val="0079741D"/>
    <w:rsid w:val="00797B85"/>
    <w:rsid w:val="007A00B5"/>
    <w:rsid w:val="007A55C3"/>
    <w:rsid w:val="007A636D"/>
    <w:rsid w:val="007B2694"/>
    <w:rsid w:val="007B4AB5"/>
    <w:rsid w:val="007C075C"/>
    <w:rsid w:val="007C31C8"/>
    <w:rsid w:val="007C3647"/>
    <w:rsid w:val="007C3ABD"/>
    <w:rsid w:val="007D2C34"/>
    <w:rsid w:val="007D42E0"/>
    <w:rsid w:val="007D644B"/>
    <w:rsid w:val="007D73FB"/>
    <w:rsid w:val="007E3FCA"/>
    <w:rsid w:val="007E55DF"/>
    <w:rsid w:val="007E59CA"/>
    <w:rsid w:val="007F1EF7"/>
    <w:rsid w:val="007F2855"/>
    <w:rsid w:val="007F57DC"/>
    <w:rsid w:val="007F777A"/>
    <w:rsid w:val="0080136D"/>
    <w:rsid w:val="00802A22"/>
    <w:rsid w:val="00802A6F"/>
    <w:rsid w:val="00803BB4"/>
    <w:rsid w:val="00806B97"/>
    <w:rsid w:val="00811CBB"/>
    <w:rsid w:val="00821286"/>
    <w:rsid w:val="008222D3"/>
    <w:rsid w:val="00824185"/>
    <w:rsid w:val="00830E35"/>
    <w:rsid w:val="0083554A"/>
    <w:rsid w:val="00837425"/>
    <w:rsid w:val="00840D35"/>
    <w:rsid w:val="0084526A"/>
    <w:rsid w:val="00852CB2"/>
    <w:rsid w:val="00855227"/>
    <w:rsid w:val="00855413"/>
    <w:rsid w:val="008605D7"/>
    <w:rsid w:val="00860966"/>
    <w:rsid w:val="008651C5"/>
    <w:rsid w:val="008655EF"/>
    <w:rsid w:val="00865AAC"/>
    <w:rsid w:val="00866CD3"/>
    <w:rsid w:val="00866E0D"/>
    <w:rsid w:val="0087724D"/>
    <w:rsid w:val="00877742"/>
    <w:rsid w:val="00877D6E"/>
    <w:rsid w:val="00882D41"/>
    <w:rsid w:val="008839DD"/>
    <w:rsid w:val="00887953"/>
    <w:rsid w:val="008906DC"/>
    <w:rsid w:val="00892153"/>
    <w:rsid w:val="00893809"/>
    <w:rsid w:val="008946D6"/>
    <w:rsid w:val="00896D0C"/>
    <w:rsid w:val="008A0215"/>
    <w:rsid w:val="008A3BA8"/>
    <w:rsid w:val="008A57DC"/>
    <w:rsid w:val="008A72F8"/>
    <w:rsid w:val="008B0AA1"/>
    <w:rsid w:val="008B2D11"/>
    <w:rsid w:val="008B5A85"/>
    <w:rsid w:val="008C66CB"/>
    <w:rsid w:val="008D2283"/>
    <w:rsid w:val="008D3BAE"/>
    <w:rsid w:val="008E2BE0"/>
    <w:rsid w:val="008E5BB5"/>
    <w:rsid w:val="008E6586"/>
    <w:rsid w:val="008E78B7"/>
    <w:rsid w:val="00900766"/>
    <w:rsid w:val="00906F8E"/>
    <w:rsid w:val="009128C5"/>
    <w:rsid w:val="00912966"/>
    <w:rsid w:val="00913D39"/>
    <w:rsid w:val="009169B3"/>
    <w:rsid w:val="009255FC"/>
    <w:rsid w:val="00925CE3"/>
    <w:rsid w:val="00926E88"/>
    <w:rsid w:val="00931FBD"/>
    <w:rsid w:val="009329D5"/>
    <w:rsid w:val="0093378A"/>
    <w:rsid w:val="00936C8E"/>
    <w:rsid w:val="009453C2"/>
    <w:rsid w:val="00946CC2"/>
    <w:rsid w:val="009506EB"/>
    <w:rsid w:val="00950F8C"/>
    <w:rsid w:val="009521AD"/>
    <w:rsid w:val="0095388E"/>
    <w:rsid w:val="00954EF7"/>
    <w:rsid w:val="009567EC"/>
    <w:rsid w:val="00957BC9"/>
    <w:rsid w:val="00960DC7"/>
    <w:rsid w:val="009622D0"/>
    <w:rsid w:val="00962547"/>
    <w:rsid w:val="00964891"/>
    <w:rsid w:val="00965B2D"/>
    <w:rsid w:val="0097013A"/>
    <w:rsid w:val="0097142E"/>
    <w:rsid w:val="00972FAD"/>
    <w:rsid w:val="0097335C"/>
    <w:rsid w:val="009736F9"/>
    <w:rsid w:val="00973DAB"/>
    <w:rsid w:val="00973E41"/>
    <w:rsid w:val="00973F38"/>
    <w:rsid w:val="00974CD3"/>
    <w:rsid w:val="0097529E"/>
    <w:rsid w:val="00982DF1"/>
    <w:rsid w:val="009873EB"/>
    <w:rsid w:val="00987E13"/>
    <w:rsid w:val="00997B1B"/>
    <w:rsid w:val="009A0091"/>
    <w:rsid w:val="009A098E"/>
    <w:rsid w:val="009A248A"/>
    <w:rsid w:val="009A32AA"/>
    <w:rsid w:val="009B6F1C"/>
    <w:rsid w:val="009B76A3"/>
    <w:rsid w:val="009C26F1"/>
    <w:rsid w:val="009C39BF"/>
    <w:rsid w:val="009D173F"/>
    <w:rsid w:val="009D184B"/>
    <w:rsid w:val="009D29EA"/>
    <w:rsid w:val="009D37A4"/>
    <w:rsid w:val="009D5811"/>
    <w:rsid w:val="009D675A"/>
    <w:rsid w:val="009D67BF"/>
    <w:rsid w:val="009E186A"/>
    <w:rsid w:val="009E34F4"/>
    <w:rsid w:val="009F04AE"/>
    <w:rsid w:val="009F2E5C"/>
    <w:rsid w:val="009F624C"/>
    <w:rsid w:val="00A026C2"/>
    <w:rsid w:val="00A02DA0"/>
    <w:rsid w:val="00A105DE"/>
    <w:rsid w:val="00A10699"/>
    <w:rsid w:val="00A141DA"/>
    <w:rsid w:val="00A267DE"/>
    <w:rsid w:val="00A2782E"/>
    <w:rsid w:val="00A311EA"/>
    <w:rsid w:val="00A37CAD"/>
    <w:rsid w:val="00A429A7"/>
    <w:rsid w:val="00A44646"/>
    <w:rsid w:val="00A472FE"/>
    <w:rsid w:val="00A47FBC"/>
    <w:rsid w:val="00A542F4"/>
    <w:rsid w:val="00A600D9"/>
    <w:rsid w:val="00A62498"/>
    <w:rsid w:val="00A73DA7"/>
    <w:rsid w:val="00A75744"/>
    <w:rsid w:val="00A77DB6"/>
    <w:rsid w:val="00A82D03"/>
    <w:rsid w:val="00A83ECF"/>
    <w:rsid w:val="00A84B9A"/>
    <w:rsid w:val="00A8585A"/>
    <w:rsid w:val="00A87F57"/>
    <w:rsid w:val="00A87FCC"/>
    <w:rsid w:val="00A90819"/>
    <w:rsid w:val="00AA147A"/>
    <w:rsid w:val="00AA3A47"/>
    <w:rsid w:val="00AB2588"/>
    <w:rsid w:val="00AB2F32"/>
    <w:rsid w:val="00AB6DFB"/>
    <w:rsid w:val="00AC05CB"/>
    <w:rsid w:val="00AC297F"/>
    <w:rsid w:val="00AC6F66"/>
    <w:rsid w:val="00AC75A8"/>
    <w:rsid w:val="00AD0E57"/>
    <w:rsid w:val="00AE01A2"/>
    <w:rsid w:val="00AE0E0F"/>
    <w:rsid w:val="00AF639A"/>
    <w:rsid w:val="00AF7AC9"/>
    <w:rsid w:val="00B04A40"/>
    <w:rsid w:val="00B05395"/>
    <w:rsid w:val="00B07D04"/>
    <w:rsid w:val="00B11219"/>
    <w:rsid w:val="00B12FC7"/>
    <w:rsid w:val="00B146E5"/>
    <w:rsid w:val="00B15FCE"/>
    <w:rsid w:val="00B172A5"/>
    <w:rsid w:val="00B27508"/>
    <w:rsid w:val="00B3296A"/>
    <w:rsid w:val="00B343B6"/>
    <w:rsid w:val="00B3681C"/>
    <w:rsid w:val="00B40830"/>
    <w:rsid w:val="00B40EF0"/>
    <w:rsid w:val="00B41CEE"/>
    <w:rsid w:val="00B42EC4"/>
    <w:rsid w:val="00B42FBD"/>
    <w:rsid w:val="00B4414F"/>
    <w:rsid w:val="00B46785"/>
    <w:rsid w:val="00B50EFE"/>
    <w:rsid w:val="00B521CE"/>
    <w:rsid w:val="00B52C8E"/>
    <w:rsid w:val="00B5758E"/>
    <w:rsid w:val="00B6459B"/>
    <w:rsid w:val="00B70793"/>
    <w:rsid w:val="00B709F6"/>
    <w:rsid w:val="00B7120F"/>
    <w:rsid w:val="00B71672"/>
    <w:rsid w:val="00B81E70"/>
    <w:rsid w:val="00B84121"/>
    <w:rsid w:val="00B9178D"/>
    <w:rsid w:val="00B939D5"/>
    <w:rsid w:val="00B9433D"/>
    <w:rsid w:val="00B943BD"/>
    <w:rsid w:val="00B9543F"/>
    <w:rsid w:val="00B96B6A"/>
    <w:rsid w:val="00B96EE3"/>
    <w:rsid w:val="00B976FC"/>
    <w:rsid w:val="00BA0B4B"/>
    <w:rsid w:val="00BA35B6"/>
    <w:rsid w:val="00BB07C8"/>
    <w:rsid w:val="00BB5246"/>
    <w:rsid w:val="00BB7F3F"/>
    <w:rsid w:val="00BC7CDF"/>
    <w:rsid w:val="00BD0C1C"/>
    <w:rsid w:val="00BD0D27"/>
    <w:rsid w:val="00BD32A1"/>
    <w:rsid w:val="00BD6DE0"/>
    <w:rsid w:val="00BE1A25"/>
    <w:rsid w:val="00BE30E4"/>
    <w:rsid w:val="00BE3B5E"/>
    <w:rsid w:val="00BE59D8"/>
    <w:rsid w:val="00BE7FBB"/>
    <w:rsid w:val="00BF1550"/>
    <w:rsid w:val="00BF79AD"/>
    <w:rsid w:val="00BF7D51"/>
    <w:rsid w:val="00C050A0"/>
    <w:rsid w:val="00C173EF"/>
    <w:rsid w:val="00C174A1"/>
    <w:rsid w:val="00C17F1B"/>
    <w:rsid w:val="00C20E18"/>
    <w:rsid w:val="00C26EB8"/>
    <w:rsid w:val="00C276FA"/>
    <w:rsid w:val="00C3055E"/>
    <w:rsid w:val="00C307F3"/>
    <w:rsid w:val="00C32D99"/>
    <w:rsid w:val="00C33C8E"/>
    <w:rsid w:val="00C346FE"/>
    <w:rsid w:val="00C34D20"/>
    <w:rsid w:val="00C36852"/>
    <w:rsid w:val="00C36CA0"/>
    <w:rsid w:val="00C4053F"/>
    <w:rsid w:val="00C410AA"/>
    <w:rsid w:val="00C411F3"/>
    <w:rsid w:val="00C47288"/>
    <w:rsid w:val="00C52E8F"/>
    <w:rsid w:val="00C57939"/>
    <w:rsid w:val="00C60CE5"/>
    <w:rsid w:val="00C60F97"/>
    <w:rsid w:val="00C61823"/>
    <w:rsid w:val="00C636DA"/>
    <w:rsid w:val="00C65E1B"/>
    <w:rsid w:val="00C66796"/>
    <w:rsid w:val="00C66D9B"/>
    <w:rsid w:val="00C70BAD"/>
    <w:rsid w:val="00C722B9"/>
    <w:rsid w:val="00C76691"/>
    <w:rsid w:val="00C76966"/>
    <w:rsid w:val="00C81F01"/>
    <w:rsid w:val="00C8354B"/>
    <w:rsid w:val="00C86B9E"/>
    <w:rsid w:val="00C8792D"/>
    <w:rsid w:val="00C92433"/>
    <w:rsid w:val="00C9449C"/>
    <w:rsid w:val="00CB028C"/>
    <w:rsid w:val="00CB268E"/>
    <w:rsid w:val="00CB4C81"/>
    <w:rsid w:val="00CB52AC"/>
    <w:rsid w:val="00CC297B"/>
    <w:rsid w:val="00CC3221"/>
    <w:rsid w:val="00CC6020"/>
    <w:rsid w:val="00CD0FEC"/>
    <w:rsid w:val="00CD2035"/>
    <w:rsid w:val="00CD3AEE"/>
    <w:rsid w:val="00CD6F15"/>
    <w:rsid w:val="00CE7A53"/>
    <w:rsid w:val="00CF5231"/>
    <w:rsid w:val="00CF7D6B"/>
    <w:rsid w:val="00D0386A"/>
    <w:rsid w:val="00D11554"/>
    <w:rsid w:val="00D15D01"/>
    <w:rsid w:val="00D15DE0"/>
    <w:rsid w:val="00D227A9"/>
    <w:rsid w:val="00D27AE2"/>
    <w:rsid w:val="00D307C6"/>
    <w:rsid w:val="00D310BD"/>
    <w:rsid w:val="00D3142A"/>
    <w:rsid w:val="00D34152"/>
    <w:rsid w:val="00D3657B"/>
    <w:rsid w:val="00D366C7"/>
    <w:rsid w:val="00D37860"/>
    <w:rsid w:val="00D401F4"/>
    <w:rsid w:val="00D40665"/>
    <w:rsid w:val="00D547AF"/>
    <w:rsid w:val="00D612B0"/>
    <w:rsid w:val="00D627E2"/>
    <w:rsid w:val="00D66023"/>
    <w:rsid w:val="00D670C3"/>
    <w:rsid w:val="00D722CA"/>
    <w:rsid w:val="00D747FA"/>
    <w:rsid w:val="00D74834"/>
    <w:rsid w:val="00D74FA9"/>
    <w:rsid w:val="00D75A4D"/>
    <w:rsid w:val="00D825EA"/>
    <w:rsid w:val="00D87BBD"/>
    <w:rsid w:val="00D95ECA"/>
    <w:rsid w:val="00D97F15"/>
    <w:rsid w:val="00DA151D"/>
    <w:rsid w:val="00DA5905"/>
    <w:rsid w:val="00DA6342"/>
    <w:rsid w:val="00DB1045"/>
    <w:rsid w:val="00DB18C9"/>
    <w:rsid w:val="00DB1A50"/>
    <w:rsid w:val="00DB1E85"/>
    <w:rsid w:val="00DB45B1"/>
    <w:rsid w:val="00DB5FD9"/>
    <w:rsid w:val="00DC5B91"/>
    <w:rsid w:val="00DC7941"/>
    <w:rsid w:val="00DC7EC4"/>
    <w:rsid w:val="00DD091F"/>
    <w:rsid w:val="00DD0F32"/>
    <w:rsid w:val="00DD2CF4"/>
    <w:rsid w:val="00DD4C83"/>
    <w:rsid w:val="00DD52B2"/>
    <w:rsid w:val="00DD7D9B"/>
    <w:rsid w:val="00DE3264"/>
    <w:rsid w:val="00DE397B"/>
    <w:rsid w:val="00DE3D59"/>
    <w:rsid w:val="00DE5704"/>
    <w:rsid w:val="00DF652A"/>
    <w:rsid w:val="00DF6BF6"/>
    <w:rsid w:val="00E04EB0"/>
    <w:rsid w:val="00E057BC"/>
    <w:rsid w:val="00E05B44"/>
    <w:rsid w:val="00E1118D"/>
    <w:rsid w:val="00E111C9"/>
    <w:rsid w:val="00E12C53"/>
    <w:rsid w:val="00E13467"/>
    <w:rsid w:val="00E1443C"/>
    <w:rsid w:val="00E15CD7"/>
    <w:rsid w:val="00E21C1D"/>
    <w:rsid w:val="00E24DF9"/>
    <w:rsid w:val="00E25926"/>
    <w:rsid w:val="00E27468"/>
    <w:rsid w:val="00E3432F"/>
    <w:rsid w:val="00E36737"/>
    <w:rsid w:val="00E440E8"/>
    <w:rsid w:val="00E46B3E"/>
    <w:rsid w:val="00E5044A"/>
    <w:rsid w:val="00E511D7"/>
    <w:rsid w:val="00E54F7D"/>
    <w:rsid w:val="00E552E3"/>
    <w:rsid w:val="00E57CFA"/>
    <w:rsid w:val="00E61851"/>
    <w:rsid w:val="00E630DC"/>
    <w:rsid w:val="00E63BD2"/>
    <w:rsid w:val="00E661BD"/>
    <w:rsid w:val="00E661EB"/>
    <w:rsid w:val="00E664A3"/>
    <w:rsid w:val="00E7250D"/>
    <w:rsid w:val="00E72A6F"/>
    <w:rsid w:val="00E77F2D"/>
    <w:rsid w:val="00E80133"/>
    <w:rsid w:val="00E81EEE"/>
    <w:rsid w:val="00E865C0"/>
    <w:rsid w:val="00E86AC9"/>
    <w:rsid w:val="00E90E1B"/>
    <w:rsid w:val="00E911D1"/>
    <w:rsid w:val="00E95B42"/>
    <w:rsid w:val="00E97800"/>
    <w:rsid w:val="00EA05AF"/>
    <w:rsid w:val="00EB08B1"/>
    <w:rsid w:val="00EB6072"/>
    <w:rsid w:val="00EB70CB"/>
    <w:rsid w:val="00EC1897"/>
    <w:rsid w:val="00EC33AB"/>
    <w:rsid w:val="00EC3FF3"/>
    <w:rsid w:val="00EC42FE"/>
    <w:rsid w:val="00EC45E1"/>
    <w:rsid w:val="00EC5390"/>
    <w:rsid w:val="00EC73A4"/>
    <w:rsid w:val="00ED14F1"/>
    <w:rsid w:val="00ED1F78"/>
    <w:rsid w:val="00ED23DA"/>
    <w:rsid w:val="00ED3BF9"/>
    <w:rsid w:val="00ED4B91"/>
    <w:rsid w:val="00ED51B6"/>
    <w:rsid w:val="00EE4CE2"/>
    <w:rsid w:val="00EE66CB"/>
    <w:rsid w:val="00EE718E"/>
    <w:rsid w:val="00EE7BE4"/>
    <w:rsid w:val="00EF67BE"/>
    <w:rsid w:val="00F021A4"/>
    <w:rsid w:val="00F0447C"/>
    <w:rsid w:val="00F0457E"/>
    <w:rsid w:val="00F0531D"/>
    <w:rsid w:val="00F063AF"/>
    <w:rsid w:val="00F111E8"/>
    <w:rsid w:val="00F15D05"/>
    <w:rsid w:val="00F22090"/>
    <w:rsid w:val="00F223DC"/>
    <w:rsid w:val="00F2282E"/>
    <w:rsid w:val="00F25C49"/>
    <w:rsid w:val="00F25EA4"/>
    <w:rsid w:val="00F264FD"/>
    <w:rsid w:val="00F2717A"/>
    <w:rsid w:val="00F30FE9"/>
    <w:rsid w:val="00F3690D"/>
    <w:rsid w:val="00F37027"/>
    <w:rsid w:val="00F402DC"/>
    <w:rsid w:val="00F4072A"/>
    <w:rsid w:val="00F42ACB"/>
    <w:rsid w:val="00F42FF6"/>
    <w:rsid w:val="00F44859"/>
    <w:rsid w:val="00F459CD"/>
    <w:rsid w:val="00F45E5D"/>
    <w:rsid w:val="00F543E1"/>
    <w:rsid w:val="00F543E4"/>
    <w:rsid w:val="00F63727"/>
    <w:rsid w:val="00F656B1"/>
    <w:rsid w:val="00F71622"/>
    <w:rsid w:val="00F72D39"/>
    <w:rsid w:val="00F7324D"/>
    <w:rsid w:val="00F74C6D"/>
    <w:rsid w:val="00F77B95"/>
    <w:rsid w:val="00F808AE"/>
    <w:rsid w:val="00F80EB8"/>
    <w:rsid w:val="00F85E02"/>
    <w:rsid w:val="00F8639A"/>
    <w:rsid w:val="00F9710B"/>
    <w:rsid w:val="00FA0C16"/>
    <w:rsid w:val="00FA0D02"/>
    <w:rsid w:val="00FA144F"/>
    <w:rsid w:val="00FA2DDE"/>
    <w:rsid w:val="00FB2AF9"/>
    <w:rsid w:val="00FC00BC"/>
    <w:rsid w:val="00FC26D5"/>
    <w:rsid w:val="00FC7D28"/>
    <w:rsid w:val="00FD39F9"/>
    <w:rsid w:val="00FD50E9"/>
    <w:rsid w:val="00FE2AF3"/>
    <w:rsid w:val="00FE7620"/>
    <w:rsid w:val="00FF119D"/>
    <w:rsid w:val="00FF195C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CA47C"/>
  <w15:docId w15:val="{1A682C10-B509-47E6-BA14-915BE418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07B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1"/>
    <w:qFormat/>
    <w:rsid w:val="005607B8"/>
    <w:pPr>
      <w:ind w:left="820"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560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link w:val="3"/>
    <w:uiPriority w:val="9"/>
    <w:qFormat/>
    <w:rsid w:val="005607B8"/>
    <w:pPr>
      <w:widowControl/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1">
    <w:name w:val="Заголовок 1 Знак"/>
    <w:basedOn w:val="a0"/>
    <w:link w:val="11"/>
    <w:uiPriority w:val="1"/>
    <w:qFormat/>
    <w:rsid w:val="005607B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3">
    <w:name w:val="Основной текст Знак"/>
    <w:basedOn w:val="a0"/>
    <w:link w:val="a4"/>
    <w:uiPriority w:val="99"/>
    <w:qFormat/>
    <w:rsid w:val="005607B8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5607B8"/>
    <w:rPr>
      <w:rFonts w:ascii="Tahoma" w:eastAsia="Times New Roman" w:hAnsi="Tahoma" w:cs="Tahoma"/>
      <w:sz w:val="16"/>
      <w:szCs w:val="16"/>
      <w:lang w:val="en-US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5607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7">
    <w:name w:val="Placeholder Text"/>
    <w:basedOn w:val="a0"/>
    <w:uiPriority w:val="99"/>
    <w:semiHidden/>
    <w:qFormat/>
    <w:rsid w:val="005607B8"/>
    <w:rPr>
      <w:color w:val="808080"/>
    </w:rPr>
  </w:style>
  <w:style w:type="character" w:styleId="a8">
    <w:name w:val="Strong"/>
    <w:basedOn w:val="a0"/>
    <w:uiPriority w:val="22"/>
    <w:qFormat/>
    <w:rsid w:val="005607B8"/>
    <w:rPr>
      <w:b/>
      <w:bCs/>
    </w:rPr>
  </w:style>
  <w:style w:type="character" w:customStyle="1" w:styleId="10">
    <w:name w:val="Основной текст Знак1"/>
    <w:basedOn w:val="a0"/>
    <w:qFormat/>
    <w:rsid w:val="005607B8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">
    <w:name w:val="Заголовок 3 Знак"/>
    <w:basedOn w:val="a0"/>
    <w:link w:val="31"/>
    <w:uiPriority w:val="9"/>
    <w:qFormat/>
    <w:rsid w:val="005607B8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a9">
    <w:name w:val="Нижний колонтитул Знак"/>
    <w:basedOn w:val="a0"/>
    <w:uiPriority w:val="99"/>
    <w:qFormat/>
    <w:rsid w:val="005607B8"/>
    <w:rPr>
      <w:rFonts w:ascii="Microsoft Sans Serif" w:eastAsia="Microsoft Sans Serif" w:hAnsi="Microsoft Sans Serif" w:cs="Times New Roman"/>
      <w:sz w:val="20"/>
      <w:szCs w:val="20"/>
    </w:rPr>
  </w:style>
  <w:style w:type="character" w:customStyle="1" w:styleId="aa">
    <w:name w:val="Верхний колонтитул Знак"/>
    <w:basedOn w:val="a0"/>
    <w:uiPriority w:val="99"/>
    <w:qFormat/>
    <w:rsid w:val="005607B8"/>
    <w:rPr>
      <w:rFonts w:ascii="Microsoft Sans Serif" w:eastAsia="Microsoft Sans Serif" w:hAnsi="Microsoft Sans Serif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5607B8"/>
    <w:rPr>
      <w:color w:val="0000FF"/>
      <w:u w:val="single"/>
    </w:rPr>
  </w:style>
  <w:style w:type="character" w:customStyle="1" w:styleId="ac">
    <w:name w:val="Название Знак"/>
    <w:basedOn w:val="a0"/>
    <w:link w:val="ad"/>
    <w:uiPriority w:val="10"/>
    <w:qFormat/>
    <w:rsid w:val="005607B8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en-US"/>
    </w:rPr>
  </w:style>
  <w:style w:type="character" w:customStyle="1" w:styleId="12">
    <w:name w:val="Верхний колонтитул Знак1"/>
    <w:basedOn w:val="a0"/>
    <w:link w:val="13"/>
    <w:uiPriority w:val="99"/>
    <w:qFormat/>
    <w:rsid w:val="005607B8"/>
    <w:rPr>
      <w:rFonts w:ascii="Times New Roman" w:eastAsia="Times New Roman" w:hAnsi="Times New Roman" w:cs="Times New Roman"/>
      <w:lang w:val="en-US"/>
    </w:rPr>
  </w:style>
  <w:style w:type="character" w:customStyle="1" w:styleId="14">
    <w:name w:val="Нижний колонтитул Знак1"/>
    <w:basedOn w:val="a0"/>
    <w:link w:val="15"/>
    <w:uiPriority w:val="99"/>
    <w:qFormat/>
    <w:rsid w:val="005607B8"/>
    <w:rPr>
      <w:rFonts w:ascii="Times New Roman" w:eastAsia="Times New Roman" w:hAnsi="Times New Roman" w:cs="Times New Roman"/>
      <w:lang w:val="en-US"/>
    </w:rPr>
  </w:style>
  <w:style w:type="paragraph" w:customStyle="1" w:styleId="16">
    <w:name w:val="Заголовок1"/>
    <w:basedOn w:val="a"/>
    <w:next w:val="a4"/>
    <w:qFormat/>
    <w:rsid w:val="005607B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link w:val="a3"/>
    <w:uiPriority w:val="99"/>
    <w:qFormat/>
    <w:rsid w:val="005607B8"/>
    <w:rPr>
      <w:sz w:val="28"/>
      <w:szCs w:val="28"/>
    </w:rPr>
  </w:style>
  <w:style w:type="character" w:customStyle="1" w:styleId="20">
    <w:name w:val="Основной текст Знак2"/>
    <w:basedOn w:val="a0"/>
    <w:uiPriority w:val="99"/>
    <w:semiHidden/>
    <w:rsid w:val="005607B8"/>
    <w:rPr>
      <w:rFonts w:ascii="Times New Roman" w:eastAsia="Times New Roman" w:hAnsi="Times New Roman" w:cs="Times New Roman"/>
      <w:lang w:val="en-US"/>
    </w:rPr>
  </w:style>
  <w:style w:type="paragraph" w:styleId="ae">
    <w:name w:val="List"/>
    <w:basedOn w:val="a4"/>
    <w:rsid w:val="005607B8"/>
    <w:rPr>
      <w:rFonts w:cs="Arial Unicode MS"/>
    </w:rPr>
  </w:style>
  <w:style w:type="paragraph" w:customStyle="1" w:styleId="17">
    <w:name w:val="Название объекта1"/>
    <w:basedOn w:val="a"/>
    <w:qFormat/>
    <w:rsid w:val="005607B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18">
    <w:name w:val="index 1"/>
    <w:basedOn w:val="a"/>
    <w:next w:val="a"/>
    <w:autoRedefine/>
    <w:uiPriority w:val="99"/>
    <w:semiHidden/>
    <w:unhideWhenUsed/>
    <w:rsid w:val="005607B8"/>
    <w:pPr>
      <w:ind w:left="220" w:hanging="220"/>
    </w:pPr>
  </w:style>
  <w:style w:type="paragraph" w:styleId="af">
    <w:name w:val="index heading"/>
    <w:basedOn w:val="a"/>
    <w:qFormat/>
    <w:rsid w:val="005607B8"/>
    <w:pPr>
      <w:suppressLineNumbers/>
    </w:pPr>
    <w:rPr>
      <w:rFonts w:cs="Arial Unicode MS"/>
    </w:rPr>
  </w:style>
  <w:style w:type="paragraph" w:styleId="af0">
    <w:name w:val="No Spacing"/>
    <w:qFormat/>
    <w:rsid w:val="005607B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5"/>
    <w:uiPriority w:val="99"/>
    <w:semiHidden/>
    <w:unhideWhenUsed/>
    <w:qFormat/>
    <w:rsid w:val="005607B8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5607B8"/>
    <w:rPr>
      <w:rFonts w:ascii="Tahoma" w:eastAsia="Times New Roman" w:hAnsi="Tahoma" w:cs="Tahoma"/>
      <w:sz w:val="16"/>
      <w:szCs w:val="16"/>
      <w:lang w:val="en-US"/>
    </w:rPr>
  </w:style>
  <w:style w:type="paragraph" w:customStyle="1" w:styleId="TableParagraph">
    <w:name w:val="Table Paragraph"/>
    <w:basedOn w:val="a"/>
    <w:uiPriority w:val="1"/>
    <w:qFormat/>
    <w:rsid w:val="005607B8"/>
    <w:pPr>
      <w:ind w:left="63"/>
    </w:pPr>
    <w:rPr>
      <w:rFonts w:ascii="Microsoft Sans Serif" w:eastAsia="Microsoft Sans Serif" w:hAnsi="Microsoft Sans Serif" w:cs="Microsoft Sans Serif"/>
      <w:lang w:val="ru-RU"/>
    </w:rPr>
  </w:style>
  <w:style w:type="paragraph" w:styleId="af1">
    <w:name w:val="List Paragraph"/>
    <w:basedOn w:val="a"/>
    <w:uiPriority w:val="34"/>
    <w:qFormat/>
    <w:rsid w:val="005607B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af2">
    <w:name w:val="Колонтитул"/>
    <w:basedOn w:val="a"/>
    <w:qFormat/>
    <w:rsid w:val="005607B8"/>
  </w:style>
  <w:style w:type="paragraph" w:customStyle="1" w:styleId="15">
    <w:name w:val="Нижний колонтитул1"/>
    <w:basedOn w:val="a"/>
    <w:link w:val="14"/>
    <w:uiPriority w:val="99"/>
    <w:semiHidden/>
    <w:unhideWhenUsed/>
    <w:rsid w:val="005607B8"/>
    <w:pPr>
      <w:tabs>
        <w:tab w:val="center" w:pos="4677"/>
        <w:tab w:val="right" w:pos="9355"/>
      </w:tabs>
    </w:pPr>
  </w:style>
  <w:style w:type="paragraph" w:customStyle="1" w:styleId="13">
    <w:name w:val="Верхний колонтитул1"/>
    <w:basedOn w:val="a"/>
    <w:link w:val="12"/>
    <w:uiPriority w:val="99"/>
    <w:unhideWhenUsed/>
    <w:rsid w:val="005607B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5607B8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zh-CN"/>
    </w:rPr>
  </w:style>
  <w:style w:type="paragraph" w:styleId="ad">
    <w:name w:val="Title"/>
    <w:basedOn w:val="a"/>
    <w:next w:val="a"/>
    <w:link w:val="ac"/>
    <w:uiPriority w:val="10"/>
    <w:qFormat/>
    <w:rsid w:val="005607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1a">
    <w:name w:val="Название Знак1"/>
    <w:basedOn w:val="a0"/>
    <w:uiPriority w:val="10"/>
    <w:rsid w:val="005607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table" w:styleId="af3">
    <w:name w:val="Table Grid"/>
    <w:basedOn w:val="a1"/>
    <w:rsid w:val="005607B8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607B8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header"/>
    <w:basedOn w:val="a"/>
    <w:link w:val="22"/>
    <w:uiPriority w:val="99"/>
    <w:unhideWhenUsed/>
    <w:rsid w:val="005607B8"/>
    <w:pPr>
      <w:tabs>
        <w:tab w:val="center" w:pos="4677"/>
        <w:tab w:val="right" w:pos="9355"/>
      </w:tabs>
    </w:pPr>
  </w:style>
  <w:style w:type="character" w:customStyle="1" w:styleId="22">
    <w:name w:val="Верхний колонтитул Знак2"/>
    <w:basedOn w:val="a0"/>
    <w:link w:val="af4"/>
    <w:uiPriority w:val="99"/>
    <w:rsid w:val="005607B8"/>
    <w:rPr>
      <w:rFonts w:ascii="Times New Roman" w:eastAsia="Times New Roman" w:hAnsi="Times New Roman" w:cs="Times New Roman"/>
      <w:lang w:val="en-US"/>
    </w:rPr>
  </w:style>
  <w:style w:type="paragraph" w:styleId="af5">
    <w:name w:val="footer"/>
    <w:basedOn w:val="a"/>
    <w:link w:val="23"/>
    <w:uiPriority w:val="99"/>
    <w:unhideWhenUsed/>
    <w:rsid w:val="005607B8"/>
    <w:pPr>
      <w:tabs>
        <w:tab w:val="center" w:pos="4677"/>
        <w:tab w:val="right" w:pos="9355"/>
      </w:tabs>
    </w:pPr>
  </w:style>
  <w:style w:type="character" w:customStyle="1" w:styleId="23">
    <w:name w:val="Нижний колонтитул Знак2"/>
    <w:basedOn w:val="a0"/>
    <w:link w:val="af5"/>
    <w:uiPriority w:val="99"/>
    <w:semiHidden/>
    <w:rsid w:val="005607B8"/>
    <w:rPr>
      <w:rFonts w:ascii="Times New Roman" w:eastAsia="Times New Roman" w:hAnsi="Times New Roman" w:cs="Times New Roman"/>
      <w:lang w:val="en-US"/>
    </w:rPr>
  </w:style>
  <w:style w:type="paragraph" w:customStyle="1" w:styleId="ListParagraph11">
    <w:name w:val="List Paragraph11"/>
    <w:basedOn w:val="a"/>
    <w:rsid w:val="00D825EA"/>
    <w:pPr>
      <w:suppressAutoHyphens w:val="0"/>
      <w:ind w:left="335" w:firstLine="710"/>
      <w:jc w:val="both"/>
    </w:pPr>
    <w:rPr>
      <w:rFonts w:ascii="Microsoft Sans Serif" w:hAnsi="Microsoft Sans Serif"/>
      <w:color w:val="000000"/>
      <w:szCs w:val="20"/>
      <w:lang w:val="ru-RU" w:eastAsia="ru-RU"/>
    </w:rPr>
  </w:style>
  <w:style w:type="paragraph" w:customStyle="1" w:styleId="TableParagraph11">
    <w:name w:val="Table Paragraph11"/>
    <w:basedOn w:val="a"/>
    <w:rsid w:val="00D825EA"/>
    <w:pPr>
      <w:suppressAutoHyphens w:val="0"/>
      <w:spacing w:before="60"/>
    </w:pPr>
    <w:rPr>
      <w:rFonts w:ascii="Microsoft Sans Serif" w:hAnsi="Microsoft Sans Serif"/>
      <w:color w:val="00000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C4D59-8147-4AF6-B37D-2053A6F6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Местоположение и границы территории жилой застройки в границах улиц: Масленникова — Маяковского в Октябрьском административном округе города Омска, подлежащей комплексному развитию</dc:title>
  <dc:creator>Mironkina</dc:creator>
  <cp:keywords>Местоположение и границы территории жилой застройки в границах улиц: Масленникова — Маяковского в Октябрьском административном округе города Омска, подлежащей комплексному развитию</cp:keywords>
  <cp:lastModifiedBy>Haier</cp:lastModifiedBy>
  <cp:revision>17</cp:revision>
  <cp:lastPrinted>2025-07-22T07:04:00Z</cp:lastPrinted>
  <dcterms:created xsi:type="dcterms:W3CDTF">2025-01-27T08:47:00Z</dcterms:created>
  <dcterms:modified xsi:type="dcterms:W3CDTF">2025-07-28T13:52:00Z</dcterms:modified>
</cp:coreProperties>
</file>