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C61E3">
        <w:rPr>
          <w:rFonts w:ascii="Garamond" w:hAnsi="Garamond"/>
          <w:b/>
          <w:sz w:val="20"/>
          <w:szCs w:val="20"/>
        </w:rPr>
        <w:t>1</w:t>
      </w:r>
      <w:r w:rsidR="006D7C71">
        <w:rPr>
          <w:rFonts w:ascii="Garamond" w:hAnsi="Garamond"/>
          <w:b/>
          <w:sz w:val="20"/>
          <w:szCs w:val="20"/>
        </w:rPr>
        <w:t>2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EC4AE7">
        <w:rPr>
          <w:rFonts w:ascii="Garamond" w:hAnsi="Garamond"/>
          <w:b/>
          <w:bCs/>
          <w:sz w:val="20"/>
          <w:szCs w:val="20"/>
        </w:rPr>
        <w:t>11,8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>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C76B83">
        <w:rPr>
          <w:rFonts w:ascii="Garamond" w:eastAsia="NSimSun" w:hAnsi="Garamond"/>
          <w:sz w:val="20"/>
          <w:szCs w:val="20"/>
          <w:lang w:bidi="hi-IN"/>
        </w:rPr>
        <w:t>55:36:090101:601</w:t>
      </w:r>
      <w:r w:rsidR="00EC4AE7">
        <w:rPr>
          <w:rFonts w:ascii="Garamond" w:eastAsia="NSimSun" w:hAnsi="Garamond"/>
          <w:sz w:val="20"/>
          <w:szCs w:val="20"/>
          <w:lang w:bidi="hi-IN"/>
        </w:rPr>
        <w:t>2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sz w:val="20"/>
          <w:szCs w:val="20"/>
        </w:rPr>
        <w:t>11</w:t>
      </w:r>
      <w:r w:rsidR="00966D99">
        <w:rPr>
          <w:rFonts w:ascii="Garamond" w:hAnsi="Garamond"/>
          <w:b/>
          <w:sz w:val="20"/>
          <w:szCs w:val="20"/>
        </w:rPr>
        <w:t>,</w:t>
      </w:r>
      <w:r w:rsidR="00EC4AE7">
        <w:rPr>
          <w:rFonts w:ascii="Garamond" w:hAnsi="Garamond"/>
          <w:b/>
          <w:sz w:val="20"/>
          <w:szCs w:val="20"/>
        </w:rPr>
        <w:t>8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bCs/>
          <w:sz w:val="20"/>
          <w:szCs w:val="20"/>
        </w:rPr>
        <w:t>11,8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bCs/>
          <w:sz w:val="20"/>
          <w:szCs w:val="20"/>
        </w:rPr>
        <w:t>860 220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EC4AE7">
        <w:rPr>
          <w:rFonts w:ascii="Garamond" w:hAnsi="Garamond"/>
          <w:b/>
          <w:bCs/>
          <w:sz w:val="20"/>
          <w:szCs w:val="20"/>
        </w:rPr>
        <w:t>337-130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72670B" w:rsidRDefault="0072670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6D7C71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72670B" w:rsidRDefault="0072670B" w:rsidP="0072670B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72670B" w:rsidRDefault="0072670B" w:rsidP="0072670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72670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8E6E0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EC4AE7">
        <w:rPr>
          <w:rFonts w:ascii="Garamond" w:eastAsia="NSimSun" w:hAnsi="Garamond"/>
          <w:sz w:val="20"/>
          <w:szCs w:val="20"/>
          <w:lang w:bidi="hi-IN"/>
        </w:rPr>
        <w:t>55:36:090101:6012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8E6E03">
        <w:rPr>
          <w:b/>
          <w:sz w:val="20"/>
          <w:szCs w:val="20"/>
        </w:rPr>
        <w:t>73-50-58, 73-50-62, 73-50-64</w:t>
      </w:r>
      <w:r w:rsidR="008E6E0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14D03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614D03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EC4AE7">
        <w:rPr>
          <w:rFonts w:ascii="Garamond" w:eastAsia="NSimSun" w:hAnsi="Garamond"/>
          <w:sz w:val="20"/>
          <w:szCs w:val="20"/>
          <w:lang w:bidi="hi-IN"/>
        </w:rPr>
        <w:t>55:36:090101:6012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C4AE7">
        <w:rPr>
          <w:rFonts w:ascii="Garamond" w:hAnsi="Garamond"/>
          <w:b/>
          <w:bCs/>
          <w:sz w:val="20"/>
          <w:szCs w:val="20"/>
        </w:rPr>
        <w:t>11</w:t>
      </w:r>
      <w:r w:rsidR="00966D99">
        <w:rPr>
          <w:rFonts w:ascii="Garamond" w:hAnsi="Garamond"/>
          <w:b/>
          <w:bCs/>
          <w:sz w:val="20"/>
          <w:szCs w:val="20"/>
        </w:rPr>
        <w:t>,</w:t>
      </w:r>
      <w:r w:rsidR="00EC4AE7">
        <w:rPr>
          <w:rFonts w:ascii="Garamond" w:hAnsi="Garamond"/>
          <w:b/>
          <w:bCs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5B6" w:rsidRDefault="000715B6">
      <w:r>
        <w:separator/>
      </w:r>
    </w:p>
  </w:endnote>
  <w:endnote w:type="continuationSeparator" w:id="0">
    <w:p w:rsidR="000715B6" w:rsidRDefault="00071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5B6" w:rsidRDefault="000715B6">
      <w:r>
        <w:separator/>
      </w:r>
    </w:p>
  </w:footnote>
  <w:footnote w:type="continuationSeparator" w:id="0">
    <w:p w:rsidR="000715B6" w:rsidRDefault="00071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5B6"/>
    <w:rsid w:val="00071F99"/>
    <w:rsid w:val="00074748"/>
    <w:rsid w:val="00077FA2"/>
    <w:rsid w:val="000973F1"/>
    <w:rsid w:val="000B0B6A"/>
    <w:rsid w:val="000C2087"/>
    <w:rsid w:val="000F3672"/>
    <w:rsid w:val="001028D1"/>
    <w:rsid w:val="00106598"/>
    <w:rsid w:val="0012621D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4D03"/>
    <w:rsid w:val="0061733E"/>
    <w:rsid w:val="00642E55"/>
    <w:rsid w:val="0067179A"/>
    <w:rsid w:val="0068381B"/>
    <w:rsid w:val="0069024C"/>
    <w:rsid w:val="006C0772"/>
    <w:rsid w:val="006D7C71"/>
    <w:rsid w:val="006E0FCD"/>
    <w:rsid w:val="006F3C62"/>
    <w:rsid w:val="0072670B"/>
    <w:rsid w:val="00750DC1"/>
    <w:rsid w:val="00772B73"/>
    <w:rsid w:val="00774F5D"/>
    <w:rsid w:val="00775016"/>
    <w:rsid w:val="0078003F"/>
    <w:rsid w:val="00781F0E"/>
    <w:rsid w:val="007C377D"/>
    <w:rsid w:val="007C52A0"/>
    <w:rsid w:val="007C61E3"/>
    <w:rsid w:val="007D02A4"/>
    <w:rsid w:val="00801367"/>
    <w:rsid w:val="0085179E"/>
    <w:rsid w:val="008571D7"/>
    <w:rsid w:val="00861943"/>
    <w:rsid w:val="00863253"/>
    <w:rsid w:val="00871BA3"/>
    <w:rsid w:val="00875D5A"/>
    <w:rsid w:val="008D0FD5"/>
    <w:rsid w:val="008E1221"/>
    <w:rsid w:val="008E6E03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B569E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3368"/>
    <w:rsid w:val="00C154FE"/>
    <w:rsid w:val="00C55877"/>
    <w:rsid w:val="00C65393"/>
    <w:rsid w:val="00C73A89"/>
    <w:rsid w:val="00C76B83"/>
    <w:rsid w:val="00C77936"/>
    <w:rsid w:val="00C819A3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C4AE7"/>
    <w:rsid w:val="00ED1C6E"/>
    <w:rsid w:val="00ED4C57"/>
    <w:rsid w:val="00EF1F22"/>
    <w:rsid w:val="00F464EA"/>
    <w:rsid w:val="00F46FA5"/>
    <w:rsid w:val="00F556A8"/>
    <w:rsid w:val="00F8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F3B3-F853-40D8-9135-35A97AB9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2024-04-16T08:58:00Z</dcterms:created>
  <dcterms:modified xsi:type="dcterms:W3CDTF">2024-04-16T08:58:00Z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